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37BE3A0" w:rsidR="00297AFF" w:rsidRPr="00254CE7" w:rsidRDefault="00520715" w:rsidP="00C717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3E4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28 de junio</w:t>
                </w:r>
                <w:r w:rsidR="00C717FC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 xml:space="preserve"> de 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14124CA3" w:rsidR="00297AFF" w:rsidRPr="00254CE7" w:rsidRDefault="00763DC1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5B40C85" w:rsidR="00297AFF" w:rsidRPr="00981801" w:rsidRDefault="00763DC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ACE1BBF" w:rsidR="00297AFF" w:rsidRPr="00981801" w:rsidRDefault="00297AFF" w:rsidP="00763DC1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63DC1">
                  <w:rPr>
                    <w:rStyle w:val="Estilo12"/>
                  </w:rPr>
                  <w:t>Costos de Producción</w:t>
                </w:r>
              </w:sdtContent>
            </w:sdt>
          </w:p>
        </w:tc>
        <w:tc>
          <w:tcPr>
            <w:tcW w:w="4400" w:type="dxa"/>
          </w:tcPr>
          <w:p w14:paraId="4D90258F" w14:textId="34C48812" w:rsidR="00297AFF" w:rsidRPr="00981801" w:rsidRDefault="00297AFF" w:rsidP="00763DC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 w:rsidR="007904B6">
              <w:rPr>
                <w:b/>
                <w:sz w:val="18"/>
              </w:rPr>
              <w:t xml:space="preserve"> </w:t>
            </w:r>
            <w:r w:rsidR="007904B6">
              <w:rPr>
                <w:sz w:val="18"/>
              </w:rPr>
              <w:t xml:space="preserve">P </w:t>
            </w:r>
            <w:r w:rsidR="00DD2D84">
              <w:rPr>
                <w:sz w:val="18"/>
              </w:rPr>
              <w:t>-21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2D37267B" w:rsidR="00297AFF" w:rsidRPr="008A4360" w:rsidRDefault="00763DC1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Segundo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2180EE0" w:rsidR="00297AFF" w:rsidRPr="00B44588" w:rsidRDefault="00297AFF" w:rsidP="00763DC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63DC1">
                  <w:rPr>
                    <w:rStyle w:val="Estilo19"/>
                  </w:rPr>
                  <w:t>Mtra. Ivonne Peralta Pineda</w:t>
                </w:r>
              </w:sdtContent>
            </w:sdt>
          </w:p>
        </w:tc>
      </w:tr>
      <w:tr w:rsidR="00763DC1" w14:paraId="26E2F248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A493E2C" w14:textId="1CEC2C7C" w:rsidR="00763DC1" w:rsidRPr="00B44588" w:rsidRDefault="00C83E47" w:rsidP="00763D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Mes: Julio</w:t>
            </w:r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707F6FF3" w14:textId="77777777" w:rsidTr="00004D6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-658851852"/>
              <w:placeholder>
                <w:docPart w:val="150353E5709046F0B1382434DB7C533B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37F4AE7E" w14:textId="77777777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40D6DF7B" w14:textId="77777777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578FA342" w14:textId="79B45C11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C77114A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DF1674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4BB277C" w14:textId="0F6D406D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CAD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Costos reales de producción</w:t>
            </w:r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</w:p>
          <w:p w14:paraId="4CA1A004" w14:textId="3F626E71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AF08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2A647EB4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Comparar los costos predeterminados y reales contra los estándares de la empresa.</w:t>
            </w:r>
          </w:p>
          <w:p w14:paraId="6F8489B3" w14:textId="5CD82756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93D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hyperlink r:id="rId7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https://www.youtube.com/watch?v=teOsghqpRfI</w:t>
              </w:r>
            </w:hyperlink>
          </w:p>
          <w:p w14:paraId="1EB6A1A7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5F644B00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4AA38679" w14:textId="67726F91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87B" w14:textId="77777777" w:rsidR="0024526E" w:rsidRPr="0024526E" w:rsidRDefault="0024526E" w:rsidP="0024526E">
            <w:pPr>
              <w:spacing w:after="0" w:line="240" w:lineRule="auto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8" w:history="1">
              <w:r w:rsidRPr="0024526E">
                <w:rPr>
                  <w:rStyle w:val="Hipervnculo"/>
                  <w:rFonts w:ascii="Trebuchet MS" w:hAnsi="Trebuchet MS" w:cstheme="minorHAnsi"/>
                  <w:sz w:val="18"/>
                  <w:szCs w:val="18"/>
                </w:rPr>
                <w:t>https://classroom.google.com/u/0/c/OTY4MzEwNDA2MzRa</w:t>
              </w:r>
            </w:hyperlink>
          </w:p>
          <w:p w14:paraId="5F528FF3" w14:textId="77777777" w:rsidR="0024526E" w:rsidRPr="0024526E" w:rsidRDefault="0024526E" w:rsidP="0024526E">
            <w:pPr>
              <w:spacing w:after="0" w:line="240" w:lineRule="auto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</w:p>
          <w:p w14:paraId="7D69547C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ZOOM  ID de reunión: 223 331 0364</w:t>
            </w:r>
          </w:p>
          <w:p w14:paraId="7E6A9FE7" w14:textId="4CDB18E0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Contraseña: 0MhETr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491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Hoja de cálculo en Excel</w:t>
            </w:r>
          </w:p>
          <w:p w14:paraId="70D7C951" w14:textId="011A2395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4 de julio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9CB" w14:textId="012C262C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10%</w:t>
            </w:r>
          </w:p>
          <w:p w14:paraId="5D798F6D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21377D8C" w14:textId="77777777" w:rsidTr="0030150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502" w14:textId="77777777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058C109B" w14:textId="77777777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Costo de Producción</w:t>
            </w:r>
          </w:p>
          <w:p w14:paraId="4CD59B8E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6629" w14:textId="1EF427B1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Sistema de costos por órdenes de producción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08FD" w14:textId="3C0EA0E0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Obtener los costos por elemento que se generan en el proceso de transformar la materia prima en producto termina</w:t>
            </w:r>
            <w:bookmarkStart w:id="0" w:name="_GoBack"/>
            <w:bookmarkEnd w:id="0"/>
            <w:r w:rsidRPr="0024526E">
              <w:rPr>
                <w:rFonts w:ascii="Trebuchet MS" w:hAnsi="Trebuchet MS" w:cs="Arial"/>
                <w:sz w:val="18"/>
                <w:szCs w:val="18"/>
              </w:rPr>
              <w:t>do a través de ordenes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D37" w14:textId="3E3F7106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hyperlink r:id="rId9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https://www.youtube.com/watch?v=zq5FmO-eaGY</w:t>
              </w:r>
            </w:hyperlink>
          </w:p>
          <w:p w14:paraId="22DFBDF6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14:paraId="7C87447B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0636A070" w14:textId="467104D8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8D92" w14:textId="321D78FB" w:rsidR="0024526E" w:rsidRPr="0024526E" w:rsidRDefault="0024526E" w:rsidP="0024526E">
            <w:pPr>
              <w:spacing w:after="0" w:line="240" w:lineRule="auto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10" w:history="1">
              <w:r w:rsidRPr="0024526E">
                <w:rPr>
                  <w:rStyle w:val="Hipervnculo"/>
                  <w:rFonts w:ascii="Trebuchet MS" w:hAnsi="Trebuchet MS" w:cstheme="minorHAnsi"/>
                  <w:sz w:val="18"/>
                  <w:szCs w:val="18"/>
                </w:rPr>
                <w:t>https://classroom.google.com/u/0/c/OTY4MzEwNDA2MzRa</w:t>
              </w:r>
            </w:hyperlink>
          </w:p>
          <w:p w14:paraId="44B84259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5EE54E69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ZOOM  ID de reunión: 223 331 0364</w:t>
            </w:r>
          </w:p>
          <w:p w14:paraId="0C561EB9" w14:textId="1DFDFC9F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Contraseña: 0MhETr</w:t>
            </w:r>
          </w:p>
          <w:p w14:paraId="78B5A9F2" w14:textId="10203858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8089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Hoja de cálculo en Excel</w:t>
            </w:r>
          </w:p>
          <w:p w14:paraId="6C45B122" w14:textId="0ECAA8D1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4 de julio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75B3" w14:textId="2E507AA4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10%</w:t>
            </w:r>
          </w:p>
          <w:p w14:paraId="01F9F599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6D4FB072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48A947E2" w14:textId="60E599F5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782999259"/>
              <w:placeholder>
                <w:docPart w:val="2F60C96B24C9471C953832644A7E9ADD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2D0A7B1A" w14:textId="498DE310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06215437" w14:textId="65212414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47A86532" w14:textId="77777777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4CAD3D03" w:rsidR="0024526E" w:rsidRPr="0024526E" w:rsidRDefault="0024526E" w:rsidP="0024526E">
                <w:pPr>
                  <w:spacing w:after="0" w:line="240" w:lineRule="auto"/>
                  <w:jc w:val="center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CE71F10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lastRenderedPageBreak/>
              <w:t>Sistema de costos por procesos</w:t>
            </w:r>
            <w:r w:rsidRPr="0024526E">
              <w:rPr>
                <w:rFonts w:ascii="Trebuchet MS" w:hAnsi="Trebuchet MS" w:cs="Arial"/>
                <w:sz w:val="18"/>
                <w:szCs w:val="18"/>
              </w:rPr>
              <w:br/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3F4276F9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 xml:space="preserve">Obtener los costos por elemento que se generan en el proceso de transformar la </w:t>
            </w:r>
            <w:r w:rsidRPr="0024526E">
              <w:rPr>
                <w:rFonts w:ascii="Trebuchet MS" w:hAnsi="Trebuchet MS" w:cs="Arial"/>
                <w:sz w:val="18"/>
                <w:szCs w:val="18"/>
              </w:rPr>
              <w:lastRenderedPageBreak/>
              <w:t>materia prima en producto terminado a través de procesos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6E8AF6D5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https://www.youtube.com/watch?v=zq5FmO-eaGY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1782" w14:textId="77777777" w:rsidR="0024526E" w:rsidRPr="0024526E" w:rsidRDefault="0024526E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12" w:history="1">
              <w:r w:rsidRPr="0024526E">
                <w:rPr>
                  <w:rStyle w:val="Hipervnculo"/>
                  <w:rFonts w:ascii="Trebuchet MS" w:hAnsi="Trebuchet MS" w:cstheme="minorHAnsi"/>
                  <w:sz w:val="18"/>
                  <w:szCs w:val="18"/>
                </w:rPr>
                <w:t>https://classroom.google.com/u/0/c/OTY4MzEwNDA2MzRa</w:t>
              </w:r>
            </w:hyperlink>
          </w:p>
          <w:p w14:paraId="777FB575" w14:textId="77777777" w:rsidR="0024526E" w:rsidRPr="0024526E" w:rsidRDefault="0024526E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</w:p>
          <w:p w14:paraId="79614488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ZOOM  ID de reunión: 223 331 0364</w:t>
            </w:r>
          </w:p>
          <w:p w14:paraId="35F458DB" w14:textId="238F1F80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Contraseña: 0MhETr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="Trebuchet MS" w:hAnsi="Trebuchet MS" w:cstheme="minorHAnsi"/>
                <w:szCs w:val="18"/>
              </w:rPr>
              <w:id w:val="1671214356"/>
              <w:placeholder>
                <w:docPart w:val="6A4CD484766D43CF803C2AB91C02A01D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5760C481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 xml:space="preserve">Documento en </w:t>
                </w:r>
                <w:proofErr w:type="spellStart"/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>Pdf</w:t>
                </w:r>
                <w:proofErr w:type="spellEnd"/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 xml:space="preserve"> o Word con la investigación</w:t>
                </w:r>
              </w:p>
              <w:p w14:paraId="17EBB66B" w14:textId="1AF06F9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lastRenderedPageBreak/>
                  <w:t>10  DE JULIO</w:t>
                </w:r>
              </w:p>
            </w:sdtContent>
          </w:sdt>
          <w:p w14:paraId="7A0196A8" w14:textId="77777777" w:rsidR="0024526E" w:rsidRPr="0024526E" w:rsidRDefault="0024526E" w:rsidP="0024526E">
            <w:pPr>
              <w:spacing w:after="0" w:line="240" w:lineRule="auto"/>
              <w:jc w:val="center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52D3513A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24526E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-130949309"/>
              <w:placeholder>
                <w:docPart w:val="9AA5BD5C68984B398C7F9C7EFA0499BF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49623734" w14:textId="15A1A081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291EA445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230501D3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23BE44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046FC8A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52F8B3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41DA1F" w14:textId="1790A48A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0F3E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>Elementos de los costos de producción</w:t>
            </w:r>
          </w:p>
          <w:p w14:paraId="080964DD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B6F339F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241C5A95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ECBCC2F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2D59BA3F" w14:textId="59CA039C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0BCE" w14:textId="10E4B854" w:rsidR="0024526E" w:rsidRPr="0024526E" w:rsidRDefault="0024526E" w:rsidP="0024526E">
            <w:pPr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A partir de un caso dado elaborará un reporte del  presupuesto de una empresa en el que obtenga los siguientes costos de producción:</w:t>
            </w:r>
          </w:p>
          <w:p w14:paraId="135CC7B6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Materia prima</w:t>
            </w:r>
          </w:p>
          <w:p w14:paraId="69665DEB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Mano de obra</w:t>
            </w:r>
          </w:p>
          <w:p w14:paraId="172DE12E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Costos indirectos de fabricación</w:t>
            </w:r>
          </w:p>
          <w:p w14:paraId="56246F43" w14:textId="77777777" w:rsidR="0024526E" w:rsidRPr="0024526E" w:rsidRDefault="0024526E" w:rsidP="0024526E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 unitario de producción</w:t>
            </w:r>
          </w:p>
          <w:p w14:paraId="664ACB57" w14:textId="4ECD371A" w:rsidR="0024526E" w:rsidRPr="0024526E" w:rsidRDefault="0024526E" w:rsidP="0024526E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Costo unitario total de producción.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713653BD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3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https://www.youtube.com/watch?v=D6zRgkXjGV4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12AF" w14:textId="77777777" w:rsidR="0024526E" w:rsidRPr="0024526E" w:rsidRDefault="0024526E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  <w:hyperlink r:id="rId14" w:history="1">
              <w:r w:rsidRPr="0024526E">
                <w:rPr>
                  <w:rStyle w:val="Hipervnculo"/>
                  <w:rFonts w:ascii="Trebuchet MS" w:hAnsi="Trebuchet MS" w:cstheme="minorHAnsi"/>
                  <w:sz w:val="18"/>
                  <w:szCs w:val="18"/>
                </w:rPr>
                <w:t>https://classroom.google.com/u/0/c/OTY4MzEwNDA2MzRa</w:t>
              </w:r>
            </w:hyperlink>
          </w:p>
          <w:p w14:paraId="31167EC5" w14:textId="77777777" w:rsidR="0024526E" w:rsidRPr="0024526E" w:rsidRDefault="0024526E" w:rsidP="0024526E">
            <w:pPr>
              <w:spacing w:after="0" w:line="240" w:lineRule="auto"/>
              <w:jc w:val="center"/>
              <w:rPr>
                <w:rStyle w:val="Hipervnculo"/>
                <w:rFonts w:ascii="Trebuchet MS" w:hAnsi="Trebuchet MS" w:cstheme="minorHAnsi"/>
                <w:sz w:val="18"/>
                <w:szCs w:val="18"/>
              </w:rPr>
            </w:pPr>
          </w:p>
          <w:p w14:paraId="470A1213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ZOOM  ID de reunión: 223 331 0364</w:t>
            </w:r>
          </w:p>
          <w:p w14:paraId="4C873647" w14:textId="686439D1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Contraseña: 0MhETr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="Trebuchet MS" w:hAnsi="Trebuchet MS" w:cstheme="minorHAnsi"/>
                <w:szCs w:val="18"/>
              </w:rPr>
              <w:id w:val="1630660782"/>
              <w:placeholder>
                <w:docPart w:val="598C34458749487DA2A419E7C48EF85D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43F60D67" w14:textId="39AD40A4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  <w:r w:rsidRPr="0024526E">
                  <w:rPr>
                    <w:rStyle w:val="Estilo26"/>
                    <w:rFonts w:ascii="Trebuchet MS" w:hAnsi="Trebuchet MS" w:cstheme="minorHAnsi"/>
                    <w:szCs w:val="18"/>
                  </w:rPr>
                  <w:t>Documento del Excel</w:t>
                </w:r>
              </w:p>
              <w:p w14:paraId="13C357CF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</w:p>
              <w:p w14:paraId="480C570C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</w:p>
              <w:p w14:paraId="1C743FB4" w14:textId="77777777" w:rsidR="0024526E" w:rsidRPr="0024526E" w:rsidRDefault="0024526E" w:rsidP="0024526E">
                <w:pPr>
                  <w:spacing w:after="0" w:line="240" w:lineRule="auto"/>
                  <w:rPr>
                    <w:rStyle w:val="Estilo26"/>
                    <w:rFonts w:ascii="Trebuchet MS" w:hAnsi="Trebuchet MS" w:cstheme="minorHAnsi"/>
                    <w:szCs w:val="18"/>
                  </w:rPr>
                </w:pPr>
              </w:p>
              <w:p w14:paraId="7A3A2C30" w14:textId="2222A285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18 DE JULIO</w:t>
                </w: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3AF5" w14:textId="215E32FA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40%</w:t>
            </w:r>
          </w:p>
          <w:p w14:paraId="308A8B18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4E06D323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76DEC120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24BE2AF2" w14:textId="2D7A26EB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24526E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="Trebuchet MS" w:hAnsi="Trebuchet MS" w:cstheme="minorHAnsi"/>
                <w:szCs w:val="18"/>
              </w:rPr>
              <w:id w:val="571019820"/>
              <w:placeholder>
                <w:docPart w:val="1D6B0C960FA24EDAB40E3DF773D38E43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lang w:eastAsia="es-MX"/>
              </w:rPr>
            </w:sdtEndPr>
            <w:sdtContent>
              <w:p w14:paraId="4630AD11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Unidad II</w:t>
                </w:r>
              </w:p>
              <w:p w14:paraId="546C34C0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  <w:r w:rsidRPr="0024526E"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  <w:t>Costo de Producción</w:t>
                </w:r>
              </w:p>
              <w:p w14:paraId="56307FD7" w14:textId="77777777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507272" w14:textId="5205DE5E" w:rsidR="0024526E" w:rsidRPr="0024526E" w:rsidRDefault="0024526E" w:rsidP="0024526E">
                <w:pPr>
                  <w:spacing w:after="0" w:line="240" w:lineRule="auto"/>
                  <w:rPr>
                    <w:rFonts w:ascii="Trebuchet MS" w:eastAsia="Times New Roman" w:hAnsi="Trebuchet MS" w:cstheme="min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886C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>Elementos de los costos de producción</w:t>
            </w:r>
          </w:p>
          <w:p w14:paraId="1E53878E" w14:textId="77777777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649CFD2" w14:textId="1DA54FFF" w:rsidR="0024526E" w:rsidRPr="0024526E" w:rsidRDefault="0024526E" w:rsidP="0024526E">
            <w:pPr>
              <w:spacing w:after="0" w:line="240" w:lineRule="auto"/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67436264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E8C6" w14:textId="1C7B13C0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1.-Registrar  en </w:t>
            </w:r>
            <w:proofErr w:type="spellStart"/>
            <w:r w:rsidRPr="0024526E">
              <w:rPr>
                <w:rFonts w:ascii="Trebuchet MS" w:hAnsi="Trebuchet MS" w:cstheme="minorHAnsi"/>
                <w:sz w:val="18"/>
                <w:szCs w:val="18"/>
              </w:rPr>
              <w:t>Nafinsa</w:t>
            </w:r>
            <w:proofErr w:type="spellEnd"/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 México y Elaborar Curso de Costos </w:t>
            </w:r>
          </w:p>
          <w:p w14:paraId="38B15D74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Curso de </w:t>
            </w:r>
            <w:proofErr w:type="spellStart"/>
            <w:r w:rsidRPr="0024526E">
              <w:rPr>
                <w:rFonts w:ascii="Trebuchet MS" w:hAnsi="Trebuchet MS" w:cstheme="minorHAnsi"/>
                <w:sz w:val="18"/>
                <w:szCs w:val="18"/>
              </w:rPr>
              <w:t>NAfinsa</w:t>
            </w:r>
            <w:proofErr w:type="spellEnd"/>
            <w:r w:rsidRPr="0024526E">
              <w:rPr>
                <w:rFonts w:ascii="Trebuchet MS" w:hAnsi="Trebuchet MS" w:cstheme="minorHAnsi"/>
                <w:sz w:val="18"/>
                <w:szCs w:val="18"/>
              </w:rPr>
              <w:t xml:space="preserve"> </w:t>
            </w:r>
            <w:proofErr w:type="spellStart"/>
            <w:r w:rsidRPr="0024526E">
              <w:rPr>
                <w:rFonts w:ascii="Trebuchet MS" w:hAnsi="Trebuchet MS" w:cstheme="minorHAnsi"/>
                <w:sz w:val="18"/>
                <w:szCs w:val="18"/>
              </w:rPr>
              <w:t>MExico</w:t>
            </w:r>
            <w:proofErr w:type="spellEnd"/>
          </w:p>
          <w:p w14:paraId="075B0788" w14:textId="77777777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</w:p>
          <w:p w14:paraId="1F229482" w14:textId="69FAAAE6" w:rsidR="0024526E" w:rsidRPr="0024526E" w:rsidRDefault="0024526E" w:rsidP="0024526E">
            <w:pPr>
              <w:rPr>
                <w:rFonts w:ascii="Trebuchet MS" w:hAnsi="Trebuchet MS" w:cstheme="minorHAnsi"/>
                <w:sz w:val="18"/>
                <w:szCs w:val="18"/>
              </w:rPr>
            </w:pPr>
            <w:r w:rsidRPr="0024526E">
              <w:rPr>
                <w:rFonts w:ascii="Trebuchet MS" w:hAnsi="Trebuchet MS" w:cs="Arial"/>
                <w:sz w:val="18"/>
                <w:szCs w:val="18"/>
              </w:rPr>
              <w:t>EL ABC DE LOS COSTOS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763F" w14:textId="77777777" w:rsidR="0024526E" w:rsidRPr="0024526E" w:rsidRDefault="0024526E" w:rsidP="0024526E">
            <w:pPr>
              <w:spacing w:after="0" w:line="240" w:lineRule="auto"/>
              <w:rPr>
                <w:rStyle w:val="Hipervnculo"/>
                <w:rFonts w:ascii="Trebuchet MS" w:hAnsi="Trebuchet MS"/>
                <w:sz w:val="18"/>
                <w:szCs w:val="18"/>
              </w:rPr>
            </w:pPr>
            <w:hyperlink r:id="rId15" w:history="1">
              <w:r w:rsidRPr="0024526E">
                <w:rPr>
                  <w:rStyle w:val="Hipervnculo"/>
                  <w:rFonts w:ascii="Trebuchet MS" w:hAnsi="Trebuchet MS"/>
                  <w:sz w:val="18"/>
                  <w:szCs w:val="18"/>
                </w:rPr>
                <w:t>https://nafintecapacita.com/</w:t>
              </w:r>
            </w:hyperlink>
          </w:p>
          <w:p w14:paraId="0CA81493" w14:textId="4BAC6D10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6A93D1B5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Pr="0024526E">
                <w:rPr>
                  <w:rStyle w:val="Hipervnculo"/>
                  <w:rFonts w:ascii="Trebuchet MS" w:hAnsi="Trebuchet MS" w:cstheme="minorHAnsi"/>
                  <w:sz w:val="18"/>
                  <w:szCs w:val="18"/>
                </w:rPr>
                <w:t>https://classroom.google.com/u/0/c/OTY4MzEwNDA2MzRa</w:t>
              </w:r>
            </w:hyperlink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E844" w14:textId="12D5E5F8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Constancia de Acreditación</w:t>
            </w:r>
          </w:p>
          <w:p w14:paraId="107FF6C9" w14:textId="28E00A45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27 DE JULIO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923D" w14:textId="75AF449C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  <w:r w:rsidRPr="0024526E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  <w:t>20%</w:t>
            </w:r>
          </w:p>
          <w:p w14:paraId="40F0774A" w14:textId="77777777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  <w:p w14:paraId="182B34C5" w14:textId="0067E99F" w:rsidR="0024526E" w:rsidRPr="0024526E" w:rsidRDefault="0024526E" w:rsidP="0024526E">
            <w:pPr>
              <w:spacing w:after="0" w:line="240" w:lineRule="auto"/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3C79ABAD" w:rsidR="0050401F" w:rsidRPr="00297AFF" w:rsidRDefault="0050401F" w:rsidP="00297AFF"/>
    <w:sectPr w:rsidR="0050401F" w:rsidRPr="00297AFF" w:rsidSect="00297AFF">
      <w:headerReference w:type="default" r:id="rId17"/>
      <w:footerReference w:type="default" r:id="rId1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09F3" w14:textId="77777777" w:rsidR="00520715" w:rsidRDefault="00520715" w:rsidP="00297AFF">
      <w:pPr>
        <w:spacing w:after="0" w:line="240" w:lineRule="auto"/>
      </w:pPr>
      <w:r>
        <w:separator/>
      </w:r>
    </w:p>
  </w:endnote>
  <w:endnote w:type="continuationSeparator" w:id="0">
    <w:p w14:paraId="386457C9" w14:textId="77777777" w:rsidR="00520715" w:rsidRDefault="00520715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FD6708" w:rsidRDefault="00FD6708">
    <w:pPr>
      <w:pStyle w:val="Piedepgina"/>
    </w:pPr>
  </w:p>
  <w:p w14:paraId="1DC2AEF1" w14:textId="77777777" w:rsidR="00FD6708" w:rsidRDefault="00FD6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978E5" w14:textId="77777777" w:rsidR="00520715" w:rsidRDefault="00520715" w:rsidP="00297AFF">
      <w:pPr>
        <w:spacing w:after="0" w:line="240" w:lineRule="auto"/>
      </w:pPr>
      <w:r>
        <w:separator/>
      </w:r>
    </w:p>
  </w:footnote>
  <w:footnote w:type="continuationSeparator" w:id="0">
    <w:p w14:paraId="3D0E5C19" w14:textId="77777777" w:rsidR="00520715" w:rsidRDefault="00520715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FD6708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FD6708" w:rsidRPr="00A962A3" w:rsidRDefault="00FD6708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FD6708" w:rsidRPr="00D616C3" w:rsidRDefault="00FD6708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FD6708" w:rsidRPr="00871766" w:rsidRDefault="00FD6708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7171"/>
    <w:multiLevelType w:val="hybridMultilevel"/>
    <w:tmpl w:val="AB509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75EA"/>
    <w:rsid w:val="00051ACD"/>
    <w:rsid w:val="000E10A1"/>
    <w:rsid w:val="000F7AF5"/>
    <w:rsid w:val="00113CF3"/>
    <w:rsid w:val="0011599A"/>
    <w:rsid w:val="00214C7A"/>
    <w:rsid w:val="0024526E"/>
    <w:rsid w:val="00297AFF"/>
    <w:rsid w:val="0030150C"/>
    <w:rsid w:val="00386F7E"/>
    <w:rsid w:val="004327D8"/>
    <w:rsid w:val="004B7532"/>
    <w:rsid w:val="004C064A"/>
    <w:rsid w:val="0050401F"/>
    <w:rsid w:val="00520715"/>
    <w:rsid w:val="006040EE"/>
    <w:rsid w:val="00612C5F"/>
    <w:rsid w:val="006208EF"/>
    <w:rsid w:val="00633C39"/>
    <w:rsid w:val="00666311"/>
    <w:rsid w:val="00672516"/>
    <w:rsid w:val="0068437C"/>
    <w:rsid w:val="00747248"/>
    <w:rsid w:val="00763DC1"/>
    <w:rsid w:val="007703C6"/>
    <w:rsid w:val="007904B6"/>
    <w:rsid w:val="007B3C76"/>
    <w:rsid w:val="008028B3"/>
    <w:rsid w:val="0085032D"/>
    <w:rsid w:val="009A5ED4"/>
    <w:rsid w:val="009C017C"/>
    <w:rsid w:val="009D7590"/>
    <w:rsid w:val="00AF14E3"/>
    <w:rsid w:val="00B07DCE"/>
    <w:rsid w:val="00B87788"/>
    <w:rsid w:val="00C4626E"/>
    <w:rsid w:val="00C717FC"/>
    <w:rsid w:val="00C83E47"/>
    <w:rsid w:val="00C86C2F"/>
    <w:rsid w:val="00CA236B"/>
    <w:rsid w:val="00CB72F6"/>
    <w:rsid w:val="00D22323"/>
    <w:rsid w:val="00DB18F3"/>
    <w:rsid w:val="00DD2D84"/>
    <w:rsid w:val="00EE3D9E"/>
    <w:rsid w:val="00EF1428"/>
    <w:rsid w:val="00F60773"/>
    <w:rsid w:val="00F74CDA"/>
    <w:rsid w:val="00F94894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OTY4MzEwNDA2MzRa" TargetMode="External"/><Relationship Id="rId13" Type="http://schemas.openxmlformats.org/officeDocument/2006/relationships/hyperlink" Target="https://www.youtube.com/watch?v=D6zRgkXjGV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teOsghqpRfI" TargetMode="External"/><Relationship Id="rId12" Type="http://schemas.openxmlformats.org/officeDocument/2006/relationships/hyperlink" Target="https://classroom.google.com/u/0/c/OTY4MzEwNDA2MzR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OTY4MzEwNDA2MzRa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q5FmO-eaG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fintecapacita.com/" TargetMode="External"/><Relationship Id="rId10" Type="http://schemas.openxmlformats.org/officeDocument/2006/relationships/hyperlink" Target="https://classroom.google.com/u/0/c/OTY4MzEwNDA2Mz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q5FmO-eaGY" TargetMode="External"/><Relationship Id="rId14" Type="http://schemas.openxmlformats.org/officeDocument/2006/relationships/hyperlink" Target="https://classroom.google.com/u/0/c/OTY4MzEwNDA2Mz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150353E5709046F0B1382434DB7C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4B86-B36A-4398-9639-29050DFC2CC0}"/>
      </w:docPartPr>
      <w:docPartBody>
        <w:p w:rsidR="00000000" w:rsidRDefault="005352E1" w:rsidP="005352E1">
          <w:pPr>
            <w:pStyle w:val="150353E5709046F0B1382434DB7C533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60C96B24C9471C953832644A7E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02F6-488C-484C-84F9-AB105AC84909}"/>
      </w:docPartPr>
      <w:docPartBody>
        <w:p w:rsidR="00000000" w:rsidRDefault="005352E1" w:rsidP="005352E1">
          <w:pPr>
            <w:pStyle w:val="2F60C96B24C9471C953832644A7E9A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4CD484766D43CF803C2AB91C02A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9E2E-F989-4A04-A179-42329A0DC4BE}"/>
      </w:docPartPr>
      <w:docPartBody>
        <w:p w:rsidR="00000000" w:rsidRDefault="005352E1" w:rsidP="005352E1">
          <w:pPr>
            <w:pStyle w:val="6A4CD484766D43CF803C2AB91C02A01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AA5BD5C68984B398C7F9C7EFA04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22DF-54FA-46DD-BBB5-FBA491111019}"/>
      </w:docPartPr>
      <w:docPartBody>
        <w:p w:rsidR="00000000" w:rsidRDefault="005352E1" w:rsidP="005352E1">
          <w:pPr>
            <w:pStyle w:val="9AA5BD5C68984B398C7F9C7EFA0499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98C34458749487DA2A419E7C48E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9F0F-9C0B-4158-B8E1-61F5AFC387EC}"/>
      </w:docPartPr>
      <w:docPartBody>
        <w:p w:rsidR="00000000" w:rsidRDefault="005352E1" w:rsidP="005352E1">
          <w:pPr>
            <w:pStyle w:val="598C34458749487DA2A419E7C48EF85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6B0C960FA24EDAB40E3DF773D3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0B71-B870-4014-B41F-286B414CA5F0}"/>
      </w:docPartPr>
      <w:docPartBody>
        <w:p w:rsidR="00000000" w:rsidRDefault="005352E1" w:rsidP="005352E1">
          <w:pPr>
            <w:pStyle w:val="1D6B0C960FA24EDAB40E3DF773D38E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C6E57"/>
    <w:rsid w:val="00105309"/>
    <w:rsid w:val="00184B82"/>
    <w:rsid w:val="002845BC"/>
    <w:rsid w:val="00470C09"/>
    <w:rsid w:val="004E33DF"/>
    <w:rsid w:val="005352E1"/>
    <w:rsid w:val="006541BE"/>
    <w:rsid w:val="00732140"/>
    <w:rsid w:val="007B0DEB"/>
    <w:rsid w:val="007D5EF2"/>
    <w:rsid w:val="00862249"/>
    <w:rsid w:val="00871E8B"/>
    <w:rsid w:val="00AF5CB7"/>
    <w:rsid w:val="00D95EAB"/>
    <w:rsid w:val="00FC1724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52E1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8382B47C13004449BED358A23092FDF3">
    <w:name w:val="8382B47C13004449BED358A23092FDF3"/>
    <w:rsid w:val="006541BE"/>
  </w:style>
  <w:style w:type="paragraph" w:customStyle="1" w:styleId="1615811E21FF428FB882255EB6A2C641">
    <w:name w:val="1615811E21FF428FB882255EB6A2C641"/>
    <w:rsid w:val="006541BE"/>
  </w:style>
  <w:style w:type="paragraph" w:customStyle="1" w:styleId="C8E191541CF34D75823C7946A7A982D3">
    <w:name w:val="C8E191541CF34D75823C7946A7A982D3"/>
    <w:rsid w:val="006541BE"/>
  </w:style>
  <w:style w:type="paragraph" w:customStyle="1" w:styleId="D6AF8EA7CBDF44C9957AF86820E841C4">
    <w:name w:val="D6AF8EA7CBDF44C9957AF86820E841C4"/>
    <w:rsid w:val="006541BE"/>
  </w:style>
  <w:style w:type="paragraph" w:customStyle="1" w:styleId="B2EF3AD3397240DFA04CAAEDC7A78ECA">
    <w:name w:val="B2EF3AD3397240DFA04CAAEDC7A78ECA"/>
    <w:rsid w:val="006541BE"/>
  </w:style>
  <w:style w:type="paragraph" w:customStyle="1" w:styleId="DCA4329AC1334DDD8C2A026EEA0EAB4E">
    <w:name w:val="DCA4329AC1334DDD8C2A026EEA0EAB4E"/>
    <w:rsid w:val="006541BE"/>
  </w:style>
  <w:style w:type="paragraph" w:customStyle="1" w:styleId="9007D8F4FE204191A457D1BD3634CF30">
    <w:name w:val="9007D8F4FE204191A457D1BD3634CF30"/>
    <w:rsid w:val="006541BE"/>
  </w:style>
  <w:style w:type="paragraph" w:customStyle="1" w:styleId="E61DCA83721346079FA4D22FF5EC6D57">
    <w:name w:val="E61DCA83721346079FA4D22FF5EC6D57"/>
    <w:rsid w:val="006541BE"/>
  </w:style>
  <w:style w:type="paragraph" w:customStyle="1" w:styleId="F1644136895741F9A9BABA4823718232">
    <w:name w:val="F1644136895741F9A9BABA4823718232"/>
    <w:rsid w:val="006541BE"/>
  </w:style>
  <w:style w:type="paragraph" w:customStyle="1" w:styleId="367647C602E2458594D620C3549AF29C">
    <w:name w:val="367647C602E2458594D620C3549AF29C"/>
    <w:rsid w:val="006541BE"/>
  </w:style>
  <w:style w:type="paragraph" w:customStyle="1" w:styleId="51FAACBA9739481193365376F3AE3140">
    <w:name w:val="51FAACBA9739481193365376F3AE3140"/>
    <w:rsid w:val="006541BE"/>
  </w:style>
  <w:style w:type="paragraph" w:customStyle="1" w:styleId="F8F7A521B45B4852A5D07865B7A85F9F">
    <w:name w:val="F8F7A521B45B4852A5D07865B7A85F9F"/>
    <w:rsid w:val="006541BE"/>
  </w:style>
  <w:style w:type="paragraph" w:customStyle="1" w:styleId="9CC4EBC6EC8E4D7A814BA9B3014B6B66">
    <w:name w:val="9CC4EBC6EC8E4D7A814BA9B3014B6B66"/>
    <w:rsid w:val="006541BE"/>
  </w:style>
  <w:style w:type="paragraph" w:customStyle="1" w:styleId="25E70CA541F242E2815C6FB8E241B554">
    <w:name w:val="25E70CA541F242E2815C6FB8E241B554"/>
    <w:rsid w:val="006541BE"/>
  </w:style>
  <w:style w:type="paragraph" w:customStyle="1" w:styleId="6BB652845C914AB99A90A435A9431311">
    <w:name w:val="6BB652845C914AB99A90A435A9431311"/>
    <w:rsid w:val="006541BE"/>
  </w:style>
  <w:style w:type="paragraph" w:customStyle="1" w:styleId="81D41507657E4884BE00C4C49DDD66D4">
    <w:name w:val="81D41507657E4884BE00C4C49DDD66D4"/>
    <w:rsid w:val="006541BE"/>
  </w:style>
  <w:style w:type="paragraph" w:customStyle="1" w:styleId="E35E2A537936472A8C88930B5A031AF6">
    <w:name w:val="E35E2A537936472A8C88930B5A031AF6"/>
    <w:rsid w:val="006541BE"/>
  </w:style>
  <w:style w:type="paragraph" w:customStyle="1" w:styleId="B168FCA8361C480DADF8A9CBF637CA84">
    <w:name w:val="B168FCA8361C480DADF8A9CBF637CA84"/>
    <w:rsid w:val="006541BE"/>
  </w:style>
  <w:style w:type="paragraph" w:customStyle="1" w:styleId="8C4B3AAAEF814EAF8F3E8D8504D33029">
    <w:name w:val="8C4B3AAAEF814EAF8F3E8D8504D33029"/>
    <w:rsid w:val="006541BE"/>
  </w:style>
  <w:style w:type="paragraph" w:customStyle="1" w:styleId="37D517F0C59949EBBF7686B6806A9EF9">
    <w:name w:val="37D517F0C59949EBBF7686B6806A9EF9"/>
    <w:rsid w:val="006541BE"/>
  </w:style>
  <w:style w:type="paragraph" w:customStyle="1" w:styleId="7142852031D140859C25526BFB3980EC">
    <w:name w:val="7142852031D140859C25526BFB3980EC"/>
    <w:rsid w:val="006541BE"/>
  </w:style>
  <w:style w:type="paragraph" w:customStyle="1" w:styleId="6257F538B6434788BD55D88A2639D831">
    <w:name w:val="6257F538B6434788BD55D88A2639D831"/>
    <w:rsid w:val="006541BE"/>
  </w:style>
  <w:style w:type="paragraph" w:customStyle="1" w:styleId="F48FBCE5C14B46918FF5F4241753FFEC">
    <w:name w:val="F48FBCE5C14B46918FF5F4241753FFEC"/>
    <w:rsid w:val="006541BE"/>
  </w:style>
  <w:style w:type="paragraph" w:customStyle="1" w:styleId="A1BF9A7275764FAAA41D603A5D34873F">
    <w:name w:val="A1BF9A7275764FAAA41D603A5D34873F"/>
    <w:rsid w:val="006541BE"/>
  </w:style>
  <w:style w:type="paragraph" w:customStyle="1" w:styleId="DBC2936F1FE7408DA5E1615690063175">
    <w:name w:val="DBC2936F1FE7408DA5E1615690063175"/>
    <w:rsid w:val="006541BE"/>
  </w:style>
  <w:style w:type="paragraph" w:customStyle="1" w:styleId="D7F3FEBA3D4B4552BC1E08BC14E2A9C9">
    <w:name w:val="D7F3FEBA3D4B4552BC1E08BC14E2A9C9"/>
    <w:rsid w:val="006541BE"/>
  </w:style>
  <w:style w:type="paragraph" w:customStyle="1" w:styleId="10E908AE27BA43ADA2B5C974E6E24F3F">
    <w:name w:val="10E908AE27BA43ADA2B5C974E6E24F3F"/>
    <w:rsid w:val="006541BE"/>
  </w:style>
  <w:style w:type="paragraph" w:customStyle="1" w:styleId="0A7DC992A3834D078B35F6464E04AF9A">
    <w:name w:val="0A7DC992A3834D078B35F6464E04AF9A"/>
    <w:rsid w:val="006541BE"/>
  </w:style>
  <w:style w:type="paragraph" w:customStyle="1" w:styleId="C8C88FA71E4449F4907CDD73E2724CB9">
    <w:name w:val="C8C88FA71E4449F4907CDD73E2724CB9"/>
    <w:rsid w:val="006541BE"/>
  </w:style>
  <w:style w:type="paragraph" w:customStyle="1" w:styleId="BE388A19E9384D1089F15E06CF128743">
    <w:name w:val="BE388A19E9384D1089F15E06CF128743"/>
    <w:rsid w:val="006541BE"/>
  </w:style>
  <w:style w:type="paragraph" w:customStyle="1" w:styleId="8088E99816134E57B395F94CD8C606B6">
    <w:name w:val="8088E99816134E57B395F94CD8C606B6"/>
    <w:rsid w:val="006541BE"/>
  </w:style>
  <w:style w:type="paragraph" w:customStyle="1" w:styleId="54BE4DEBCDB547FBA404EB3035E09C9D">
    <w:name w:val="54BE4DEBCDB547FBA404EB3035E09C9D"/>
    <w:rsid w:val="006541BE"/>
  </w:style>
  <w:style w:type="paragraph" w:customStyle="1" w:styleId="03A27FD39EE94BC69201410B8D962DA1">
    <w:name w:val="03A27FD39EE94BC69201410B8D962DA1"/>
    <w:rsid w:val="006541BE"/>
  </w:style>
  <w:style w:type="paragraph" w:customStyle="1" w:styleId="76745BA2C13A44E097FEF08C7BA71DAB">
    <w:name w:val="76745BA2C13A44E097FEF08C7BA71DAB"/>
    <w:rsid w:val="006541BE"/>
  </w:style>
  <w:style w:type="paragraph" w:customStyle="1" w:styleId="13C7C8C2E8634A88BD45DDC1B6F8165D">
    <w:name w:val="13C7C8C2E8634A88BD45DDC1B6F8165D"/>
    <w:rsid w:val="006541BE"/>
  </w:style>
  <w:style w:type="paragraph" w:customStyle="1" w:styleId="DD0BF1BA80C546AEA47DD4D3457C6CE8">
    <w:name w:val="DD0BF1BA80C546AEA47DD4D3457C6CE8"/>
    <w:rsid w:val="006541BE"/>
  </w:style>
  <w:style w:type="paragraph" w:customStyle="1" w:styleId="97E392516B0341F99BC60E8CE6D2BF86">
    <w:name w:val="97E392516B0341F99BC60E8CE6D2BF86"/>
    <w:rsid w:val="00184B82"/>
  </w:style>
  <w:style w:type="paragraph" w:customStyle="1" w:styleId="0094131F348049A5A28741C55AA15497">
    <w:name w:val="0094131F348049A5A28741C55AA15497"/>
    <w:rsid w:val="00184B82"/>
  </w:style>
  <w:style w:type="paragraph" w:customStyle="1" w:styleId="8A1AC1F0CE5C44008B8F612809553C30">
    <w:name w:val="8A1AC1F0CE5C44008B8F612809553C30"/>
    <w:rsid w:val="00184B82"/>
  </w:style>
  <w:style w:type="paragraph" w:customStyle="1" w:styleId="D5FF357CBDA4496E912BA3D7626AD270">
    <w:name w:val="D5FF357CBDA4496E912BA3D7626AD270"/>
    <w:rsid w:val="00184B82"/>
  </w:style>
  <w:style w:type="paragraph" w:customStyle="1" w:styleId="DF1F4B95219C4695AD3F373ADE9BC3B5">
    <w:name w:val="DF1F4B95219C4695AD3F373ADE9BC3B5"/>
    <w:rsid w:val="00184B82"/>
  </w:style>
  <w:style w:type="paragraph" w:customStyle="1" w:styleId="FD6B7AF6AB0B41C2AE7AAA5A207CAB09">
    <w:name w:val="FD6B7AF6AB0B41C2AE7AAA5A207CAB09"/>
    <w:rsid w:val="00184B82"/>
  </w:style>
  <w:style w:type="paragraph" w:customStyle="1" w:styleId="C872962664D74DBB96165E229584457A">
    <w:name w:val="C872962664D74DBB96165E229584457A"/>
    <w:rsid w:val="002845BC"/>
  </w:style>
  <w:style w:type="paragraph" w:customStyle="1" w:styleId="CC731C9019D4437DA855BBBD60683B32">
    <w:name w:val="CC731C9019D4437DA855BBBD60683B32"/>
    <w:rsid w:val="007B0DEB"/>
  </w:style>
  <w:style w:type="paragraph" w:customStyle="1" w:styleId="150353E5709046F0B1382434DB7C533B">
    <w:name w:val="150353E5709046F0B1382434DB7C533B"/>
    <w:rsid w:val="005352E1"/>
  </w:style>
  <w:style w:type="paragraph" w:customStyle="1" w:styleId="EA16D9A23DE2425DBD75B2EA3E7C01B2">
    <w:name w:val="EA16D9A23DE2425DBD75B2EA3E7C01B2"/>
    <w:rsid w:val="005352E1"/>
  </w:style>
  <w:style w:type="paragraph" w:customStyle="1" w:styleId="2F60C96B24C9471C953832644A7E9ADD">
    <w:name w:val="2F60C96B24C9471C953832644A7E9ADD"/>
    <w:rsid w:val="005352E1"/>
  </w:style>
  <w:style w:type="paragraph" w:customStyle="1" w:styleId="6A4CD484766D43CF803C2AB91C02A01D">
    <w:name w:val="6A4CD484766D43CF803C2AB91C02A01D"/>
    <w:rsid w:val="005352E1"/>
  </w:style>
  <w:style w:type="paragraph" w:customStyle="1" w:styleId="9AA5BD5C68984B398C7F9C7EFA0499BF">
    <w:name w:val="9AA5BD5C68984B398C7F9C7EFA0499BF"/>
    <w:rsid w:val="005352E1"/>
  </w:style>
  <w:style w:type="paragraph" w:customStyle="1" w:styleId="598C34458749487DA2A419E7C48EF85D">
    <w:name w:val="598C34458749487DA2A419E7C48EF85D"/>
    <w:rsid w:val="005352E1"/>
  </w:style>
  <w:style w:type="paragraph" w:customStyle="1" w:styleId="1D6B0C960FA24EDAB40E3DF773D38E43">
    <w:name w:val="1D6B0C960FA24EDAB40E3DF773D38E43"/>
    <w:rsid w:val="00535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Ivonne</cp:lastModifiedBy>
  <cp:revision>3</cp:revision>
  <dcterms:created xsi:type="dcterms:W3CDTF">2020-06-29T02:08:00Z</dcterms:created>
  <dcterms:modified xsi:type="dcterms:W3CDTF">2020-06-29T02:21:00Z</dcterms:modified>
</cp:coreProperties>
</file>