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 xml:space="preserve">. </w:t>
            </w:r>
            <w:proofErr w:type="spellStart"/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Fecha</w:t>
            </w:r>
            <w:proofErr w:type="spellEnd"/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 xml:space="preserve"> de </w:t>
            </w:r>
            <w:proofErr w:type="spellStart"/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elaboración</w:t>
            </w:r>
            <w:proofErr w:type="spellEnd"/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08DD6A01" w:rsidR="00297AFF" w:rsidRPr="00254CE7" w:rsidRDefault="0031485B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8D4185">
                  <w:rPr>
                    <w:rFonts w:ascii="Arial" w:eastAsia="Times New Roman" w:hAnsi="Arial" w:cs="Arial"/>
                    <w:sz w:val="16"/>
                    <w:szCs w:val="20"/>
                    <w:lang w:val="es-MX" w:eastAsia="es-MX"/>
                  </w:rPr>
                  <w:t>26/05/2020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 xml:space="preserve">. </w:t>
            </w:r>
            <w:proofErr w:type="spellStart"/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Periodo</w:t>
            </w:r>
            <w:proofErr w:type="spellEnd"/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 xml:space="preserve"> al </w:t>
            </w:r>
            <w:proofErr w:type="spellStart"/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que</w:t>
            </w:r>
            <w:proofErr w:type="spellEnd"/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 xml:space="preserve"> </w:t>
            </w:r>
            <w:proofErr w:type="spellStart"/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aplica</w:t>
            </w:r>
            <w:proofErr w:type="spellEnd"/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 xml:space="preserve">I. </w:t>
            </w:r>
            <w:proofErr w:type="spellStart"/>
            <w:r>
              <w:rPr>
                <w:rFonts w:ascii="Book Antiqua" w:hAnsi="Book Antiqua"/>
                <w:b/>
                <w:sz w:val="16"/>
              </w:rPr>
              <w:t>I</w:t>
            </w:r>
            <w:r w:rsidRPr="001A22E2">
              <w:rPr>
                <w:rFonts w:ascii="Book Antiqua" w:hAnsi="Book Antiqua"/>
                <w:b/>
                <w:sz w:val="16"/>
              </w:rPr>
              <w:t>nformación</w:t>
            </w:r>
            <w:proofErr w:type="spellEnd"/>
            <w:r w:rsidRPr="001A22E2">
              <w:rPr>
                <w:rFonts w:ascii="Book Antiqua" w:hAnsi="Book Antiqua"/>
                <w:b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proofErr w:type="spellStart"/>
            <w:r w:rsidRPr="00B44588">
              <w:rPr>
                <w:b/>
                <w:sz w:val="18"/>
              </w:rPr>
              <w:t>Programa</w:t>
            </w:r>
            <w:proofErr w:type="spellEnd"/>
            <w:r w:rsidRPr="00B44588">
              <w:rPr>
                <w:b/>
                <w:sz w:val="18"/>
              </w:rPr>
              <w:t xml:space="preserve"> </w:t>
            </w:r>
            <w:proofErr w:type="spellStart"/>
            <w:r w:rsidRPr="00B44588">
              <w:rPr>
                <w:b/>
                <w:sz w:val="18"/>
              </w:rPr>
              <w:t>Educativo</w:t>
            </w:r>
            <w:proofErr w:type="spellEnd"/>
            <w:r w:rsidRPr="00B44588">
              <w:rPr>
                <w:b/>
                <w:sz w:val="18"/>
              </w:rPr>
              <w:t xml:space="preserve">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18ECE152" w:rsidR="00297AFF" w:rsidRPr="00981801" w:rsidRDefault="003B34A4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Contaduría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proofErr w:type="spellStart"/>
            <w:r w:rsidRPr="00B44588">
              <w:rPr>
                <w:b/>
                <w:sz w:val="18"/>
              </w:rPr>
              <w:t>Nombre</w:t>
            </w:r>
            <w:proofErr w:type="spellEnd"/>
            <w:r w:rsidRPr="00B44588">
              <w:rPr>
                <w:b/>
                <w:sz w:val="18"/>
              </w:rPr>
              <w:t xml:space="preserve"> de la </w:t>
            </w:r>
            <w:proofErr w:type="spellStart"/>
            <w:r w:rsidRPr="00B44588">
              <w:rPr>
                <w:b/>
                <w:sz w:val="18"/>
              </w:rPr>
              <w:t>Asignatura</w:t>
            </w:r>
            <w:proofErr w:type="spellEnd"/>
            <w:r w:rsidRPr="00B44588">
              <w:rPr>
                <w:b/>
                <w:sz w:val="18"/>
              </w:rPr>
              <w:t xml:space="preserve">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3FC819C4" w:rsidR="00297AFF" w:rsidRPr="00981801" w:rsidRDefault="00297AFF" w:rsidP="00C21531">
            <w:pPr>
              <w:rPr>
                <w:sz w:val="18"/>
              </w:rPr>
            </w:pPr>
            <w:proofErr w:type="spellStart"/>
            <w:r w:rsidRPr="00624BA9">
              <w:rPr>
                <w:b/>
                <w:sz w:val="18"/>
              </w:rPr>
              <w:t>Grupo</w:t>
            </w:r>
            <w:proofErr w:type="spellEnd"/>
            <w:r w:rsidRPr="00624BA9"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9</w:t>
            </w:r>
            <w:r w:rsidR="00370230">
              <w:rPr>
                <w:rStyle w:val="Estilo13"/>
              </w:rPr>
              <w:t>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proofErr w:type="spellStart"/>
            <w:r w:rsidRPr="00B44588">
              <w:rPr>
                <w:b/>
                <w:sz w:val="18"/>
              </w:rPr>
              <w:t>Cuatrimestre</w:t>
            </w:r>
            <w:proofErr w:type="spellEnd"/>
            <w:r w:rsidRPr="00B44588">
              <w:rPr>
                <w:b/>
                <w:sz w:val="18"/>
              </w:rPr>
              <w:t xml:space="preserve">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51EB4785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2EA1C5D" w:rsidR="00297AFF" w:rsidRPr="00B44588" w:rsidRDefault="00297AFF" w:rsidP="00370230">
            <w:pPr>
              <w:rPr>
                <w:b/>
                <w:sz w:val="20"/>
              </w:rPr>
            </w:pPr>
            <w:proofErr w:type="spellStart"/>
            <w:r w:rsidRPr="00B44588">
              <w:rPr>
                <w:b/>
                <w:sz w:val="18"/>
              </w:rPr>
              <w:t>Nombre</w:t>
            </w:r>
            <w:proofErr w:type="spellEnd"/>
            <w:r w:rsidRPr="00B44588">
              <w:rPr>
                <w:b/>
                <w:sz w:val="18"/>
              </w:rPr>
              <w:t xml:space="preserve"> del </w:t>
            </w:r>
            <w:proofErr w:type="spellStart"/>
            <w:r w:rsidRPr="00B44588">
              <w:rPr>
                <w:b/>
                <w:sz w:val="18"/>
              </w:rPr>
              <w:t>Docente</w:t>
            </w:r>
            <w:proofErr w:type="spellEnd"/>
            <w:r w:rsidRPr="00B44588">
              <w:rPr>
                <w:b/>
                <w:sz w:val="18"/>
              </w:rPr>
              <w:t xml:space="preserve">: </w:t>
            </w:r>
            <w:r w:rsidR="00F86FBB">
              <w:rPr>
                <w:b/>
                <w:sz w:val="18"/>
              </w:rPr>
              <w:t xml:space="preserve">  </w:t>
            </w:r>
            <w:r w:rsidR="00370230">
              <w:rPr>
                <w:b/>
                <w:sz w:val="18"/>
              </w:rPr>
              <w:t>KARLA NAYELI VERA NAVEDO</w:t>
            </w:r>
            <w:r w:rsidR="003B34A4">
              <w:rPr>
                <w:b/>
                <w:sz w:val="18"/>
              </w:rPr>
              <w:t xml:space="preserve"> 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 xml:space="preserve">III. </w:t>
            </w:r>
            <w:proofErr w:type="spellStart"/>
            <w:r>
              <w:rPr>
                <w:rFonts w:ascii="Book Antiqua" w:hAnsi="Book Antiqua"/>
                <w:b/>
                <w:sz w:val="16"/>
              </w:rPr>
              <w:t>Planeación</w:t>
            </w:r>
            <w:proofErr w:type="spellEnd"/>
            <w:r>
              <w:rPr>
                <w:rFonts w:ascii="Book Antiqua" w:hAnsi="Book Antiqua"/>
                <w:b/>
                <w:sz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6"/>
              </w:rPr>
              <w:t>por</w:t>
            </w:r>
            <w:proofErr w:type="spellEnd"/>
            <w:r>
              <w:rPr>
                <w:rFonts w:ascii="Book Antiqua" w:hAnsi="Book Antiqua"/>
                <w:b/>
                <w:sz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6"/>
              </w:rPr>
              <w:t>tema</w:t>
            </w:r>
            <w:proofErr w:type="spellEnd"/>
            <w:r>
              <w:rPr>
                <w:rFonts w:ascii="Book Antiqua" w:hAnsi="Book Antiqua"/>
                <w:b/>
                <w:sz w:val="16"/>
              </w:rPr>
              <w:t xml:space="preserve"> / </w:t>
            </w:r>
            <w:proofErr w:type="spellStart"/>
            <w:r>
              <w:rPr>
                <w:rFonts w:ascii="Book Antiqua" w:hAnsi="Book Antiqua"/>
                <w:b/>
                <w:sz w:val="16"/>
              </w:rPr>
              <w:t>sesión</w:t>
            </w:r>
            <w:proofErr w:type="spellEnd"/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</w:t>
            </w:r>
            <w:proofErr w:type="spellEnd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  <w:proofErr w:type="spellEnd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de la </w:t>
            </w:r>
            <w:proofErr w:type="spellStart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Unidad</w:t>
            </w:r>
            <w:proofErr w:type="spellEnd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Aprendizaje</w:t>
            </w:r>
            <w:proofErr w:type="spellEnd"/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aprendizaje</w:t>
            </w:r>
            <w:proofErr w:type="spellEnd"/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</w:t>
            </w:r>
            <w:proofErr w:type="spellEnd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de los </w:t>
            </w:r>
            <w:proofErr w:type="spellStart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Estudiantes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Link o material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sugerido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para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realizar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las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</w:t>
            </w:r>
            <w:proofErr w:type="spellEnd"/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App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utilizada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/ Id 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invitación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para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ingresar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proofErr w:type="spellEnd"/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fecha</w:t>
            </w:r>
            <w:proofErr w:type="spellEnd"/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entrega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  <w:proofErr w:type="spellEnd"/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9D77" w14:textId="77777777" w:rsidR="002E0EE5" w:rsidRPr="00B619DB" w:rsidRDefault="002E0EE5" w:rsidP="002E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SITUACIONES DIPLOMATICAS.</w:t>
            </w:r>
          </w:p>
          <w:p w14:paraId="34BB277C" w14:textId="3A3D5234" w:rsidR="00297AFF" w:rsidRPr="00B619DB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055" w14:textId="78B6C1DB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89B3" w14:textId="2C74297E" w:rsidR="00297AFF" w:rsidRPr="001C5D1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679" w14:textId="5531A201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359EC456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951" w14:textId="60D19F1F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B4DE" w14:textId="28431E1D" w:rsidR="00297AFF" w:rsidRPr="001B2A54" w:rsidRDefault="0031485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587C0F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5937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5DBCA053" w14:textId="77777777" w:rsidR="00CA7C4C" w:rsidRDefault="00CA7C4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E7B621" w14:textId="77777777" w:rsidR="00CA7C4C" w:rsidRDefault="00CA7C4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924FB2" w14:textId="285F73BC" w:rsidR="00DB58FF" w:rsidRDefault="00373117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8</w:t>
            </w:r>
          </w:p>
          <w:p w14:paraId="48E52664" w14:textId="12DCB208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 BREAK-EVEN POINT.</w:t>
            </w:r>
          </w:p>
          <w:p w14:paraId="37A6A00B" w14:textId="77777777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69B5B0" w14:textId="3F495AB2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29308F" w14:textId="5338CC3E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004EC0" w14:textId="37D9E8A1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BE29E7" w14:textId="435A4C59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2FCC78" w14:textId="16C40524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05FF21" w14:textId="76199902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0FE407" w14:textId="245C3338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25C1BE" w14:textId="77777777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621B8C" w14:textId="77777777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1A7330" w14:textId="4F6BC3A1" w:rsidR="00373117" w:rsidRDefault="00373117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9</w:t>
            </w:r>
          </w:p>
          <w:p w14:paraId="530640B4" w14:textId="19FEB4CE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GLOBALIZATION.</w:t>
            </w:r>
          </w:p>
          <w:p w14:paraId="5B6AFA95" w14:textId="77777777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853A50" w14:textId="765A074F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D74DBE" w14:textId="3CCE6F87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997179" w14:textId="57A30A38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CBE953" w14:textId="3DC2ECF8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9BB6F" w14:textId="77777777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1431C7" w14:textId="70A85D5A" w:rsidR="00373117" w:rsidRDefault="00373117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10</w:t>
            </w:r>
          </w:p>
          <w:p w14:paraId="63EE2DD3" w14:textId="11B4565B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COMMUNICATING WITH CLIENTS.</w:t>
            </w:r>
          </w:p>
          <w:p w14:paraId="7925A8D5" w14:textId="321C055D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069573" w14:textId="430BB110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49DA9" w14:textId="177D7A4A" w:rsidR="00D811D5" w:rsidRDefault="00D811D5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C92C78" w14:textId="17BBCB4B" w:rsidR="00D811D5" w:rsidRDefault="00D811D5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72AB9A" w14:textId="3C2E04FE" w:rsidR="00D811D5" w:rsidRDefault="00D811D5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25A24" w14:textId="3FC8F710" w:rsidR="00D811D5" w:rsidRDefault="00D811D5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BAEE71" w14:textId="6D5A1F6B" w:rsidR="00D811D5" w:rsidRDefault="00D811D5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7438D1" w14:textId="46B487F6" w:rsidR="00D811D5" w:rsidRDefault="00D811D5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D0C0A3" w14:textId="617ADFA4" w:rsidR="00D811D5" w:rsidRDefault="00D811D5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E279C9" w14:textId="2866DA61" w:rsidR="00D811D5" w:rsidRDefault="00D811D5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D48439" w14:textId="4FE12F09" w:rsidR="00D811D5" w:rsidRDefault="00D811D5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D64C2E" w14:textId="1435475F" w:rsidR="00D811D5" w:rsidRDefault="00D811D5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FFC600" w14:textId="77777777" w:rsidR="00D811D5" w:rsidRDefault="00D811D5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572C2D" w14:textId="77777777" w:rsidR="00D811D5" w:rsidRDefault="00D811D5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93BA71" w14:textId="6B60F1A9" w:rsidR="00373117" w:rsidRDefault="00373117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11</w:t>
            </w:r>
          </w:p>
          <w:p w14:paraId="0123D9A2" w14:textId="2FA066B9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VIABILITY.</w:t>
            </w:r>
          </w:p>
          <w:p w14:paraId="0853D328" w14:textId="77777777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A95A0B" w14:textId="348A5F12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6E05B7" w14:textId="06DDFE99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7CE124" w14:textId="0AD5E657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F25D4A" w14:textId="4EF1B6E0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3421B1FC" w:rsidR="00373117" w:rsidRPr="00B619DB" w:rsidRDefault="00373117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9E361FB" w14:textId="1332B214" w:rsidR="00C929BB" w:rsidRDefault="00C929BB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323AFD" w14:textId="5410AE3C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 Learn about the break-even point.</w:t>
            </w:r>
          </w:p>
          <w:p w14:paraId="317CEC4B" w14:textId="17C1367C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Listing options</w:t>
            </w:r>
          </w:p>
          <w:p w14:paraId="7F5FC1A2" w14:textId="17945CDD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CEB6F8" w14:textId="77777777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F770D3" w14:textId="77777777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41A21A" w14:textId="77777777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87DDCD" w14:textId="73C7C4D0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D66289" w14:textId="288F0F17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42BFB9" w14:textId="02C1D1EF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9F7A5D" w14:textId="612638FF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657F1B" w14:textId="5AC9FAEF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C91A5" w14:textId="77777777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1D3365" w14:textId="77777777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BB4B40" w14:textId="5654F3E3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 Learning about Globalization.</w:t>
            </w:r>
          </w:p>
          <w:p w14:paraId="755340B1" w14:textId="61F57C70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Talking about changes.</w:t>
            </w:r>
          </w:p>
          <w:p w14:paraId="21B3C049" w14:textId="62688D41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FFE13C" w14:textId="7670A6D7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BD8376" w14:textId="33691B5D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4B7BED" w14:textId="77777777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D97083" w14:textId="72C05E5C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 Learning about communicating with clients.</w:t>
            </w:r>
          </w:p>
          <w:p w14:paraId="58F0F551" w14:textId="0B812586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Asking about problems.</w:t>
            </w:r>
          </w:p>
          <w:p w14:paraId="74892A3E" w14:textId="0F4690E5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314CCD" w14:textId="7B5C235E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C5D79E" w14:textId="215BDA93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DCF472" w14:textId="469A9859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3D36D7E" w14:textId="511C4879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1531A8" w14:textId="591EE2DB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F1C9D2" w14:textId="26D84419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B93F82" w14:textId="4AC6428E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F423BE" w14:textId="5B0C07EA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987851" w14:textId="2F4CB33D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4EFB9" w14:textId="02ED4768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900EC" w14:textId="17055B05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818DE8" w14:textId="77777777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92E58F" w14:textId="77777777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E0A51D" w14:textId="5B3DB371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 Learning about viability.</w:t>
            </w:r>
          </w:p>
          <w:p w14:paraId="6919EC49" w14:textId="69541C09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</w:t>
            </w:r>
            <w:r w:rsidR="003750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disagreement.</w:t>
            </w:r>
          </w:p>
          <w:p w14:paraId="3BB89DCC" w14:textId="77777777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CEDB52" w14:textId="45C08E10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B25FB0" w14:textId="30E530A7" w:rsidR="003750AF" w:rsidRDefault="003750AF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5D2CAB3E" w:rsidR="003750AF" w:rsidRPr="005D1E45" w:rsidRDefault="003750AF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374DD55" w14:textId="77777777" w:rsidR="003B1E18" w:rsidRDefault="00CA7C4C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8.</w:t>
            </w:r>
          </w:p>
          <w:p w14:paraId="77015C3B" w14:textId="0E8084D7" w:rsidR="00CA7C4C" w:rsidRDefault="00CA7C4C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Book activities on pages 18 and 19, </w:t>
            </w:r>
            <w:r w:rsidR="003B1E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solving the reading comprehension activity.</w:t>
            </w:r>
          </w:p>
          <w:p w14:paraId="090F60E1" w14:textId="0FC55DA7" w:rsidR="003B1E18" w:rsidRDefault="003B1E18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Matching vocabulary words and definitions.</w:t>
            </w:r>
          </w:p>
          <w:p w14:paraId="21A682B2" w14:textId="54DD3882" w:rsidR="003B1E18" w:rsidRDefault="003B1E18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Filling blanks with vocabulary words of the lesson.</w:t>
            </w:r>
          </w:p>
          <w:p w14:paraId="45CDC950" w14:textId="473B1A71" w:rsidR="003B1E18" w:rsidRDefault="003B1E18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 activities, choosing the correct option and completing the conversation.</w:t>
            </w:r>
          </w:p>
          <w:p w14:paraId="41723D36" w14:textId="5B955CCA" w:rsidR="003B1E18" w:rsidRDefault="00A27F3C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 a dream trip supporting their ideas by giving explanations.</w:t>
            </w:r>
          </w:p>
          <w:p w14:paraId="28E3390F" w14:textId="77777777" w:rsidR="00A27F3C" w:rsidRDefault="00A27F3C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C9E567" w14:textId="5FE06929" w:rsidR="00CA7C4C" w:rsidRDefault="00CA7C4C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9.</w:t>
            </w:r>
          </w:p>
          <w:p w14:paraId="121B2B33" w14:textId="77777777" w:rsidR="003B1E18" w:rsidRDefault="003B1E18" w:rsidP="003B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 activities on pages 18 and 19, solving the reading comprehension activity.</w:t>
            </w:r>
          </w:p>
          <w:p w14:paraId="3755022B" w14:textId="77777777" w:rsidR="003B1E18" w:rsidRDefault="003B1E18" w:rsidP="003B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Matching vocabulary words and definitions.</w:t>
            </w:r>
          </w:p>
          <w:p w14:paraId="5340FFC4" w14:textId="77777777" w:rsidR="003B1E18" w:rsidRDefault="003B1E18" w:rsidP="003B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Filling blanks with vocabulary words of the lesson.</w:t>
            </w:r>
          </w:p>
          <w:p w14:paraId="7FA0DB5D" w14:textId="77777777" w:rsidR="003B1E18" w:rsidRDefault="003B1E18" w:rsidP="003B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 activities, choosing the correct option and completing the conversation.</w:t>
            </w:r>
          </w:p>
          <w:p w14:paraId="3F2F3BF0" w14:textId="77777777" w:rsidR="003B1E18" w:rsidRDefault="003B1E18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341AD6" w14:textId="77777777" w:rsidR="00CA7C4C" w:rsidRDefault="00CA7C4C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AB6F64" w14:textId="77777777" w:rsidR="00CA7C4C" w:rsidRDefault="00CA7C4C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10.</w:t>
            </w:r>
          </w:p>
          <w:p w14:paraId="790DB53B" w14:textId="77777777" w:rsidR="003B1E18" w:rsidRDefault="003B1E18" w:rsidP="003B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 activities on pages 18 and 19, solving the reading comprehension activity.</w:t>
            </w:r>
          </w:p>
          <w:p w14:paraId="1DEE8B4D" w14:textId="77777777" w:rsidR="003B1E18" w:rsidRDefault="003B1E18" w:rsidP="003B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Matching vocabulary words and definitions.</w:t>
            </w:r>
          </w:p>
          <w:p w14:paraId="6362CDFB" w14:textId="77777777" w:rsidR="003B1E18" w:rsidRDefault="003B1E18" w:rsidP="003B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Filling blanks with vocabulary words of the lesson.</w:t>
            </w:r>
          </w:p>
          <w:p w14:paraId="6084FB2F" w14:textId="77777777" w:rsidR="003B1E18" w:rsidRDefault="003B1E18" w:rsidP="003B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 activities, choosing the correct option and completing the conversation.</w:t>
            </w:r>
          </w:p>
          <w:p w14:paraId="0E919271" w14:textId="5C2DD4DF" w:rsidR="00CA7C4C" w:rsidRDefault="00CA7C4C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4C55D0" w14:textId="77777777" w:rsidR="00D811D5" w:rsidRDefault="00D811D5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BF4C8E" w14:textId="77777777" w:rsidR="00CA7C4C" w:rsidRDefault="00CA7C4C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11. </w:t>
            </w:r>
          </w:p>
          <w:p w14:paraId="264B839F" w14:textId="77777777" w:rsidR="003B1E18" w:rsidRDefault="003B1E18" w:rsidP="003B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 activities on pages 18 and 19, solving the reading comprehension activity.</w:t>
            </w:r>
          </w:p>
          <w:p w14:paraId="3A052FD9" w14:textId="77777777" w:rsidR="003B1E18" w:rsidRDefault="003B1E18" w:rsidP="003B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Matching vocabulary words and definitions.</w:t>
            </w:r>
          </w:p>
          <w:p w14:paraId="74095D70" w14:textId="77777777" w:rsidR="003B1E18" w:rsidRDefault="003B1E18" w:rsidP="003B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Filling blanks with vocabulary words of the lesson.</w:t>
            </w:r>
          </w:p>
          <w:p w14:paraId="26528813" w14:textId="77777777" w:rsidR="003B1E18" w:rsidRDefault="003B1E18" w:rsidP="003B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 activities, choosing the correct option and completing the conversation.</w:t>
            </w:r>
          </w:p>
          <w:p w14:paraId="77FF7717" w14:textId="77777777" w:rsidR="00CA7C4C" w:rsidRDefault="00CA7C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27E997A1" w:rsidR="00C83A4C" w:rsidRPr="00C21531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A0B7D1F" w14:textId="04DE1555" w:rsidR="00A27F3C" w:rsidRDefault="00CA7C4C" w:rsidP="00EA56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044B99" w:rsidRPr="009E18A4">
              <w:rPr>
                <w:sz w:val="16"/>
                <w:szCs w:val="16"/>
              </w:rPr>
              <w:t>. BOOK</w:t>
            </w:r>
            <w:r>
              <w:rPr>
                <w:sz w:val="16"/>
                <w:szCs w:val="16"/>
              </w:rPr>
              <w:t xml:space="preserve"> </w:t>
            </w:r>
            <w:r w:rsidR="00044B99" w:rsidRPr="009E18A4">
              <w:rPr>
                <w:sz w:val="16"/>
                <w:szCs w:val="16"/>
              </w:rPr>
              <w:t>ACCOUNT</w:t>
            </w:r>
            <w:r>
              <w:rPr>
                <w:sz w:val="16"/>
                <w:szCs w:val="16"/>
              </w:rPr>
              <w:t>ING.</w:t>
            </w:r>
          </w:p>
          <w:p w14:paraId="56E51660" w14:textId="6D2FA7F6" w:rsidR="00A27F3C" w:rsidRPr="00A27F3C" w:rsidRDefault="00A27F3C" w:rsidP="00EA5607">
            <w:pPr>
              <w:spacing w:after="0" w:line="240" w:lineRule="auto"/>
              <w:rPr>
                <w:sz w:val="16"/>
                <w:szCs w:val="16"/>
              </w:rPr>
            </w:pPr>
          </w:p>
          <w:p w14:paraId="584B74B6" w14:textId="738E8B63" w:rsidR="00A27F3C" w:rsidRPr="00A27F3C" w:rsidRDefault="0031485B" w:rsidP="00EA5607">
            <w:pPr>
              <w:spacing w:after="0" w:line="240" w:lineRule="auto"/>
              <w:rPr>
                <w:sz w:val="16"/>
                <w:szCs w:val="16"/>
              </w:rPr>
            </w:pPr>
            <w:hyperlink r:id="rId7" w:history="1">
              <w:r w:rsidR="00A27F3C" w:rsidRPr="00A27F3C">
                <w:rPr>
                  <w:color w:val="0000FF"/>
                  <w:sz w:val="16"/>
                  <w:szCs w:val="16"/>
                  <w:u w:val="single"/>
                </w:rPr>
                <w:t>https://www.youtube.com/watch?v=z1vBR2Pz-eE</w:t>
              </w:r>
            </w:hyperlink>
          </w:p>
          <w:p w14:paraId="43D212FF" w14:textId="77777777" w:rsidR="00A27F3C" w:rsidRPr="00A27F3C" w:rsidRDefault="00A27F3C" w:rsidP="00EA5607">
            <w:pPr>
              <w:spacing w:after="0" w:line="240" w:lineRule="auto"/>
              <w:rPr>
                <w:sz w:val="16"/>
                <w:szCs w:val="16"/>
              </w:rPr>
            </w:pPr>
          </w:p>
          <w:p w14:paraId="51571BAE" w14:textId="03FE3F96" w:rsidR="00A27F3C" w:rsidRPr="00A27F3C" w:rsidRDefault="0031485B" w:rsidP="00EA5607">
            <w:p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A27F3C" w:rsidRPr="00A27F3C">
                <w:rPr>
                  <w:color w:val="0000FF"/>
                  <w:sz w:val="16"/>
                  <w:szCs w:val="16"/>
                  <w:u w:val="single"/>
                </w:rPr>
                <w:t>https://britishenglishcoach.com/explaining/</w:t>
              </w:r>
            </w:hyperlink>
          </w:p>
          <w:p w14:paraId="37CDC9C4" w14:textId="6CC223BD" w:rsidR="00CA7C4C" w:rsidRPr="00A27F3C" w:rsidRDefault="00CA7C4C" w:rsidP="00EA5607">
            <w:p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</w:p>
          <w:p w14:paraId="6EE20B0F" w14:textId="313BADC3" w:rsidR="00CA7C4C" w:rsidRDefault="0031485B" w:rsidP="00EA5607">
            <w:p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A27F3C" w:rsidRPr="00FC6820">
                <w:rPr>
                  <w:rStyle w:val="Hipervnculo"/>
                  <w:sz w:val="16"/>
                  <w:szCs w:val="16"/>
                </w:rPr>
                <w:t>https://es.liveworksheets.com/cj489068zi</w:t>
              </w:r>
            </w:hyperlink>
          </w:p>
          <w:p w14:paraId="0E7A0ACF" w14:textId="5985D859" w:rsidR="00A27F3C" w:rsidRDefault="00A27F3C" w:rsidP="00EA5607">
            <w:p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</w:p>
          <w:p w14:paraId="7EC9A53F" w14:textId="18D556B4" w:rsidR="00A27F3C" w:rsidRDefault="00A27F3C" w:rsidP="00EA5607">
            <w:p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</w:p>
          <w:p w14:paraId="4B6BF1C2" w14:textId="07268C6D" w:rsidR="00A27F3C" w:rsidRDefault="00A27F3C" w:rsidP="00EA5607">
            <w:p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</w:p>
          <w:p w14:paraId="6CE5E91E" w14:textId="4B2D1497" w:rsidR="00A27F3C" w:rsidRDefault="00A27F3C" w:rsidP="00EA5607">
            <w:p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</w:p>
          <w:p w14:paraId="1B7BC5E4" w14:textId="766377EB" w:rsidR="00A27F3C" w:rsidRDefault="00A27F3C" w:rsidP="00EA5607">
            <w:p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</w:p>
          <w:p w14:paraId="569956FE" w14:textId="77777777" w:rsidR="00CA7C4C" w:rsidRPr="009E18A4" w:rsidRDefault="00CA7C4C" w:rsidP="00EA5607">
            <w:pPr>
              <w:spacing w:after="0" w:line="240" w:lineRule="auto"/>
              <w:rPr>
                <w:sz w:val="16"/>
                <w:szCs w:val="16"/>
              </w:rPr>
            </w:pPr>
          </w:p>
          <w:p w14:paraId="40AFDBE5" w14:textId="7973DA8B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="00044B99" w:rsidRPr="009E18A4">
              <w:rPr>
                <w:sz w:val="16"/>
                <w:szCs w:val="16"/>
              </w:rPr>
              <w:t xml:space="preserve"> BOOK ACCOUNTIN</w:t>
            </w:r>
            <w:r>
              <w:rPr>
                <w:sz w:val="16"/>
                <w:szCs w:val="16"/>
              </w:rPr>
              <w:t>G.</w:t>
            </w:r>
          </w:p>
          <w:p w14:paraId="2D154985" w14:textId="6C93F1DE" w:rsidR="00CA7C4C" w:rsidRDefault="0031485B" w:rsidP="00C83A4C">
            <w:pPr>
              <w:spacing w:after="0" w:line="240" w:lineRule="auto"/>
              <w:rPr>
                <w:sz w:val="16"/>
                <w:szCs w:val="16"/>
              </w:rPr>
            </w:pPr>
            <w:hyperlink r:id="rId10" w:history="1">
              <w:r w:rsidR="004B5CCE" w:rsidRPr="004B5CCE">
                <w:rPr>
                  <w:color w:val="0000FF"/>
                  <w:sz w:val="16"/>
                  <w:szCs w:val="16"/>
                  <w:u w:val="single"/>
                </w:rPr>
                <w:t>http://iteslj.org/questions/change.html</w:t>
              </w:r>
            </w:hyperlink>
          </w:p>
          <w:p w14:paraId="27C7D9E5" w14:textId="02B2B6BB" w:rsidR="004B5CCE" w:rsidRPr="00D811D5" w:rsidRDefault="0031485B" w:rsidP="00C83A4C">
            <w:pPr>
              <w:spacing w:after="0" w:line="240" w:lineRule="auto"/>
              <w:rPr>
                <w:sz w:val="18"/>
                <w:szCs w:val="18"/>
              </w:rPr>
            </w:pPr>
            <w:hyperlink r:id="rId11" w:history="1">
              <w:r w:rsidR="004B5CCE" w:rsidRPr="004B5CCE">
                <w:rPr>
                  <w:color w:val="0000FF"/>
                  <w:sz w:val="18"/>
                  <w:szCs w:val="18"/>
                  <w:u w:val="single"/>
                </w:rPr>
                <w:t>https://es.liveworksheets.com/dh302121hc</w:t>
              </w:r>
            </w:hyperlink>
          </w:p>
          <w:p w14:paraId="28833229" w14:textId="77777777" w:rsidR="004B5CCE" w:rsidRPr="004B5CCE" w:rsidRDefault="004B5CCE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024B7946" w14:textId="69AC9002" w:rsidR="00CA7C4C" w:rsidRPr="004B5CCE" w:rsidRDefault="0031485B" w:rsidP="00C83A4C">
            <w:pPr>
              <w:spacing w:after="0" w:line="240" w:lineRule="auto"/>
              <w:rPr>
                <w:sz w:val="16"/>
                <w:szCs w:val="16"/>
              </w:rPr>
            </w:pPr>
            <w:hyperlink r:id="rId12" w:history="1">
              <w:r w:rsidR="004B5CCE" w:rsidRPr="004B5CCE">
                <w:rPr>
                  <w:color w:val="0000FF"/>
                  <w:sz w:val="16"/>
                  <w:szCs w:val="16"/>
                  <w:u w:val="single"/>
                </w:rPr>
                <w:t>https://es.liveworksheets.com/worksheets/en/English_as_a_Second_Language_(ESL)/Listening_comprehension/Facing_global_Crisis_no552586sb</w:t>
              </w:r>
            </w:hyperlink>
          </w:p>
          <w:p w14:paraId="31A077F4" w14:textId="7426AA59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0A6208F4" w14:textId="6A72220B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BOOK ACCOUNTING.</w:t>
            </w:r>
          </w:p>
          <w:p w14:paraId="3790FCFA" w14:textId="5045DBC2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230C929F" w14:textId="4EA825F2" w:rsidR="00CA7C4C" w:rsidRPr="008D4185" w:rsidRDefault="0031485B" w:rsidP="00C83A4C">
            <w:pPr>
              <w:spacing w:after="0" w:line="240" w:lineRule="auto"/>
              <w:rPr>
                <w:sz w:val="18"/>
                <w:szCs w:val="18"/>
              </w:rPr>
            </w:pPr>
            <w:hyperlink r:id="rId13" w:history="1">
              <w:r w:rsidR="00D811D5" w:rsidRPr="008D4185">
                <w:rPr>
                  <w:color w:val="0000FF"/>
                  <w:sz w:val="18"/>
                  <w:szCs w:val="18"/>
                  <w:u w:val="single"/>
                </w:rPr>
                <w:t>https://eslgold.com/business/useful_expressions/asking_for_help/</w:t>
              </w:r>
            </w:hyperlink>
          </w:p>
          <w:p w14:paraId="1FA5D078" w14:textId="373B5B3E" w:rsidR="00CA7C4C" w:rsidRPr="008D4185" w:rsidRDefault="00CA7C4C" w:rsidP="00C83A4C">
            <w:pPr>
              <w:spacing w:after="0" w:line="240" w:lineRule="auto"/>
              <w:rPr>
                <w:sz w:val="18"/>
                <w:szCs w:val="18"/>
              </w:rPr>
            </w:pPr>
          </w:p>
          <w:p w14:paraId="7B283695" w14:textId="50C2E2E5" w:rsidR="00CA7C4C" w:rsidRPr="008D4185" w:rsidRDefault="00CA7C4C" w:rsidP="00C83A4C">
            <w:pPr>
              <w:spacing w:after="0" w:line="240" w:lineRule="auto"/>
              <w:rPr>
                <w:sz w:val="18"/>
                <w:szCs w:val="18"/>
              </w:rPr>
            </w:pPr>
          </w:p>
          <w:p w14:paraId="5F875344" w14:textId="1DEFC576" w:rsidR="00CA7C4C" w:rsidRPr="008D4185" w:rsidRDefault="0031485B" w:rsidP="00C83A4C">
            <w:pPr>
              <w:spacing w:after="0" w:line="240" w:lineRule="auto"/>
              <w:rPr>
                <w:sz w:val="18"/>
                <w:szCs w:val="18"/>
              </w:rPr>
            </w:pPr>
            <w:hyperlink r:id="rId14" w:history="1">
              <w:r w:rsidR="00D811D5" w:rsidRPr="008D4185">
                <w:rPr>
                  <w:color w:val="0000FF"/>
                  <w:sz w:val="18"/>
                  <w:szCs w:val="18"/>
                  <w:u w:val="single"/>
                </w:rPr>
                <w:t>https://www.youtube.com/watch?v=CLFvH2UzHAQ</w:t>
              </w:r>
            </w:hyperlink>
          </w:p>
          <w:p w14:paraId="52BE411F" w14:textId="77777777" w:rsidR="00D811D5" w:rsidRPr="008D4185" w:rsidRDefault="00D811D5" w:rsidP="00C83A4C">
            <w:pPr>
              <w:spacing w:after="0" w:line="240" w:lineRule="auto"/>
              <w:rPr>
                <w:sz w:val="18"/>
                <w:szCs w:val="18"/>
              </w:rPr>
            </w:pPr>
          </w:p>
          <w:p w14:paraId="77DD0982" w14:textId="289230CB" w:rsidR="00D811D5" w:rsidRPr="008D4185" w:rsidRDefault="0031485B" w:rsidP="00C83A4C">
            <w:pPr>
              <w:spacing w:after="0" w:line="240" w:lineRule="auto"/>
              <w:rPr>
                <w:sz w:val="18"/>
                <w:szCs w:val="18"/>
              </w:rPr>
            </w:pPr>
            <w:hyperlink r:id="rId15" w:history="1">
              <w:r w:rsidR="00D811D5" w:rsidRPr="008D4185">
                <w:rPr>
                  <w:color w:val="0000FF"/>
                  <w:sz w:val="18"/>
                  <w:szCs w:val="18"/>
                  <w:u w:val="single"/>
                </w:rPr>
                <w:t>https://es.liveworksheets.com/sx60574zl</w:t>
              </w:r>
            </w:hyperlink>
          </w:p>
          <w:p w14:paraId="49BF2055" w14:textId="77777777" w:rsidR="00D811D5" w:rsidRPr="008D4185" w:rsidRDefault="00D811D5" w:rsidP="00C83A4C">
            <w:pPr>
              <w:spacing w:after="0" w:line="240" w:lineRule="auto"/>
              <w:rPr>
                <w:sz w:val="18"/>
                <w:szCs w:val="18"/>
              </w:rPr>
            </w:pPr>
          </w:p>
          <w:p w14:paraId="1F571A50" w14:textId="4AD9597D" w:rsidR="00D811D5" w:rsidRPr="008D4185" w:rsidRDefault="0031485B" w:rsidP="00C83A4C">
            <w:pPr>
              <w:spacing w:after="0" w:line="240" w:lineRule="auto"/>
              <w:rPr>
                <w:sz w:val="18"/>
                <w:szCs w:val="18"/>
              </w:rPr>
            </w:pPr>
            <w:hyperlink r:id="rId16" w:history="1">
              <w:r w:rsidR="002A7073" w:rsidRPr="008D4185">
                <w:rPr>
                  <w:color w:val="0000FF"/>
                  <w:sz w:val="18"/>
                  <w:szCs w:val="18"/>
                  <w:u w:val="single"/>
                </w:rPr>
                <w:t>https://es.liveworksheets.com/yi238295rl</w:t>
              </w:r>
            </w:hyperlink>
          </w:p>
          <w:p w14:paraId="712467E2" w14:textId="77777777" w:rsidR="00D811D5" w:rsidRPr="002A7073" w:rsidRDefault="00D811D5" w:rsidP="00C83A4C">
            <w:pPr>
              <w:spacing w:after="0" w:line="240" w:lineRule="auto"/>
              <w:rPr>
                <w:sz w:val="18"/>
                <w:szCs w:val="18"/>
              </w:rPr>
            </w:pPr>
          </w:p>
          <w:p w14:paraId="7BF5A6A3" w14:textId="77777777" w:rsidR="00D811D5" w:rsidRDefault="00D811D5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0BC192B1" w14:textId="77777777" w:rsidR="00D811D5" w:rsidRDefault="00D811D5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5EF90031" w14:textId="77777777" w:rsidR="00D811D5" w:rsidRDefault="00D811D5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5B94E075" w14:textId="77777777" w:rsidR="00D811D5" w:rsidRDefault="00D811D5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363B3F62" w14:textId="11894E7E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BOOK ACCOUNTING.</w:t>
            </w:r>
          </w:p>
          <w:p w14:paraId="60C6DDFC" w14:textId="77777777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27B37D2A" w14:textId="2C0BF9BA" w:rsidR="00CA7C4C" w:rsidRPr="008D4185" w:rsidRDefault="0031485B" w:rsidP="00C83A4C">
            <w:pPr>
              <w:spacing w:after="0" w:line="240" w:lineRule="auto"/>
              <w:rPr>
                <w:sz w:val="18"/>
                <w:szCs w:val="18"/>
              </w:rPr>
            </w:pPr>
            <w:hyperlink r:id="rId17" w:history="1">
              <w:r w:rsidR="002A7073" w:rsidRPr="008D4185">
                <w:rPr>
                  <w:color w:val="0000FF"/>
                  <w:sz w:val="18"/>
                  <w:szCs w:val="18"/>
                  <w:u w:val="single"/>
                </w:rPr>
                <w:t>https://www.englishclub.com/speaking/agreeing-disagreeing-expressions.htm</w:t>
              </w:r>
            </w:hyperlink>
          </w:p>
          <w:p w14:paraId="6278129C" w14:textId="336ED3CC" w:rsidR="002A7073" w:rsidRPr="008D4185" w:rsidRDefault="002A7073" w:rsidP="00C83A4C">
            <w:pPr>
              <w:spacing w:after="0" w:line="240" w:lineRule="auto"/>
              <w:rPr>
                <w:sz w:val="18"/>
                <w:szCs w:val="18"/>
              </w:rPr>
            </w:pPr>
          </w:p>
          <w:p w14:paraId="3DC00CE1" w14:textId="49516EC6" w:rsidR="002A7073" w:rsidRPr="008D4185" w:rsidRDefault="0031485B" w:rsidP="00C83A4C">
            <w:pPr>
              <w:spacing w:after="0" w:line="240" w:lineRule="auto"/>
              <w:rPr>
                <w:sz w:val="18"/>
                <w:szCs w:val="18"/>
              </w:rPr>
            </w:pPr>
            <w:hyperlink r:id="rId18" w:history="1">
              <w:r w:rsidR="002A7073" w:rsidRPr="008D4185">
                <w:rPr>
                  <w:color w:val="0000FF"/>
                  <w:sz w:val="18"/>
                  <w:szCs w:val="18"/>
                  <w:u w:val="single"/>
                </w:rPr>
                <w:t>https://www.macmillandictionaryblog.com/life-skills-tip-of-the-week-ways-of-expressing-agreement-or-disagreement</w:t>
              </w:r>
            </w:hyperlink>
          </w:p>
          <w:p w14:paraId="376C23C8" w14:textId="4AA56FF2" w:rsidR="00CA7C4C" w:rsidRPr="008D4185" w:rsidRDefault="00CA7C4C" w:rsidP="00C83A4C">
            <w:pPr>
              <w:spacing w:after="0" w:line="240" w:lineRule="auto"/>
              <w:rPr>
                <w:sz w:val="18"/>
                <w:szCs w:val="18"/>
              </w:rPr>
            </w:pPr>
          </w:p>
          <w:p w14:paraId="47C46AE9" w14:textId="554637DF" w:rsidR="00CA7C4C" w:rsidRPr="008D4185" w:rsidRDefault="00CA7C4C" w:rsidP="00C83A4C">
            <w:pPr>
              <w:spacing w:after="0" w:line="240" w:lineRule="auto"/>
              <w:rPr>
                <w:sz w:val="18"/>
                <w:szCs w:val="18"/>
              </w:rPr>
            </w:pPr>
          </w:p>
          <w:p w14:paraId="01DA4DF1" w14:textId="0E16716B" w:rsidR="00CA7C4C" w:rsidRPr="008D4185" w:rsidRDefault="0031485B" w:rsidP="00C83A4C">
            <w:pPr>
              <w:spacing w:after="0" w:line="240" w:lineRule="auto"/>
              <w:rPr>
                <w:sz w:val="18"/>
                <w:szCs w:val="18"/>
              </w:rPr>
            </w:pPr>
            <w:hyperlink r:id="rId19" w:history="1">
              <w:r w:rsidR="002A7073" w:rsidRPr="008D4185">
                <w:rPr>
                  <w:color w:val="0000FF"/>
                  <w:sz w:val="18"/>
                  <w:szCs w:val="18"/>
                  <w:u w:val="single"/>
                </w:rPr>
                <w:t>https://es.liveworksheets.com/ti438072bz</w:t>
              </w:r>
            </w:hyperlink>
          </w:p>
          <w:p w14:paraId="4CB0647C" w14:textId="260BC7FC" w:rsidR="00CA7C4C" w:rsidRPr="008D4185" w:rsidRDefault="00CA7C4C" w:rsidP="00C83A4C">
            <w:pPr>
              <w:spacing w:after="0" w:line="240" w:lineRule="auto"/>
              <w:rPr>
                <w:sz w:val="18"/>
                <w:szCs w:val="18"/>
              </w:rPr>
            </w:pPr>
          </w:p>
          <w:p w14:paraId="2D03C758" w14:textId="050348AC" w:rsidR="00CA7C4C" w:rsidRPr="008D4185" w:rsidRDefault="00CA7C4C" w:rsidP="00C83A4C">
            <w:pPr>
              <w:spacing w:after="0" w:line="240" w:lineRule="auto"/>
              <w:rPr>
                <w:sz w:val="18"/>
                <w:szCs w:val="18"/>
              </w:rPr>
            </w:pPr>
          </w:p>
          <w:p w14:paraId="6A07AFD2" w14:textId="4A59C38F" w:rsidR="00CA7C4C" w:rsidRPr="008D4185" w:rsidRDefault="0031485B" w:rsidP="00C83A4C">
            <w:pPr>
              <w:spacing w:after="0" w:line="240" w:lineRule="auto"/>
              <w:rPr>
                <w:sz w:val="18"/>
                <w:szCs w:val="18"/>
              </w:rPr>
            </w:pPr>
            <w:hyperlink r:id="rId20" w:history="1">
              <w:r w:rsidR="002A7073" w:rsidRPr="008D4185">
                <w:rPr>
                  <w:color w:val="0000FF"/>
                  <w:sz w:val="18"/>
                  <w:szCs w:val="18"/>
                  <w:u w:val="single"/>
                </w:rPr>
                <w:t>https://es.liveworksheets.com/vg200713yk</w:t>
              </w:r>
            </w:hyperlink>
          </w:p>
          <w:p w14:paraId="0DD1DACC" w14:textId="46C38AEB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56B525CC" w14:textId="7E77E76F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58F695D8" w14:textId="06DF5783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412D007A" w14:textId="76781186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77452D46" w14:textId="33E6D057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38D36176" w14:textId="204ECD20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0A2015A0" w14:textId="0BEA5C2B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38DE8436" w14:textId="77777777" w:rsidR="00CA7C4C" w:rsidRP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25B899E3" w14:textId="3E3B2A50" w:rsidR="00CA7C4C" w:rsidRP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1B56B9F" w14:textId="77777777" w:rsidR="00E440C4" w:rsidRDefault="00E440C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948715" w14:textId="12F92E47" w:rsidR="00E440C4" w:rsidRDefault="00CA7C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</w:t>
            </w:r>
            <w:r w:rsidR="00E440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Classroom, English Websites, Book and </w:t>
            </w:r>
            <w:proofErr w:type="spellStart"/>
            <w:r w:rsidR="00E440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if necessary</w:t>
            </w:r>
          </w:p>
          <w:p w14:paraId="2B2B2298" w14:textId="459A6DF7" w:rsidR="00E440C4" w:rsidRDefault="00044D8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Liveworksheet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website.</w:t>
            </w:r>
          </w:p>
          <w:p w14:paraId="58C4E3D0" w14:textId="3010CBF7" w:rsidR="00E440C4" w:rsidRDefault="00E440C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6DA291" w14:textId="7C02545D" w:rsidR="00A27F3C" w:rsidRDefault="00A27F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6B5CC4" w14:textId="31D26AC0" w:rsidR="00A27F3C" w:rsidRDefault="00A27F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560D48" w14:textId="30487E14" w:rsidR="00A27F3C" w:rsidRDefault="00A27F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198B52" w14:textId="3702C2A0" w:rsidR="00A27F3C" w:rsidRDefault="00A27F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F134EF" w14:textId="6388B998" w:rsidR="00A27F3C" w:rsidRDefault="00A27F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44F754" w14:textId="63D115B3" w:rsidR="00A27F3C" w:rsidRDefault="00A27F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406471" w14:textId="77777777" w:rsidR="00A27F3C" w:rsidRDefault="00A27F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65DA38" w14:textId="4340C679" w:rsidR="00DB58FF" w:rsidRDefault="00CA7C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</w:t>
            </w:r>
            <w:r w:rsidR="00E440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Classroom, English Websites, Book and </w:t>
            </w:r>
            <w:proofErr w:type="spellStart"/>
            <w:r w:rsidR="00E440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if necessary</w:t>
            </w:r>
          </w:p>
          <w:p w14:paraId="3F127611" w14:textId="77777777" w:rsidR="008D4185" w:rsidRDefault="008D4185" w:rsidP="008D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Liveworksheet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website.</w:t>
            </w:r>
          </w:p>
          <w:p w14:paraId="2692E78A" w14:textId="6CC94DCE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BACC47" w14:textId="763B7DC1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545DA2" w14:textId="77777777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4BB36E" w14:textId="77777777" w:rsidR="002A7073" w:rsidRDefault="002A707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FE203C" w14:textId="74F0A2A8" w:rsidR="00CA7C4C" w:rsidRDefault="00CA7C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  <w:r w:rsidR="00DB5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Classroom, English Websites, Book and </w:t>
            </w:r>
            <w:proofErr w:type="spellStart"/>
            <w:r w:rsidR="00DB5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if necessary</w:t>
            </w:r>
          </w:p>
          <w:p w14:paraId="4616D4DB" w14:textId="77777777" w:rsidR="008D4185" w:rsidRDefault="008D4185" w:rsidP="008D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Liveworksheet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website.</w:t>
            </w:r>
          </w:p>
          <w:p w14:paraId="69338238" w14:textId="77777777" w:rsidR="00CA7C4C" w:rsidRDefault="00CA7C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503EE4" w14:textId="3698FED2" w:rsidR="00CA7C4C" w:rsidRDefault="00CA7C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749881" w14:textId="620B5B03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AF6D3C" w14:textId="2CFE8D43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7DFD7C" w14:textId="48725616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5D743D" w14:textId="4D4137BA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03C62B" w14:textId="5DD6332A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75C066" w14:textId="296309B5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7839F2" w14:textId="3A53E6E9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CE44FF" w14:textId="6739C7FF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BA67EA" w14:textId="40315386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E1B83" w14:textId="185256A5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D2BA8E" w14:textId="144B9F6C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2FB0CD" w14:textId="249E75A7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143E97" w14:textId="19B2062B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A354E5" w14:textId="77777777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1937FC" w14:textId="78A4408B" w:rsidR="00CA7C4C" w:rsidRDefault="00CA7C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11. Classroom, English Websites, Book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if necessary</w:t>
            </w:r>
          </w:p>
          <w:p w14:paraId="4E9D03B6" w14:textId="77777777" w:rsidR="008D4185" w:rsidRDefault="008D4185" w:rsidP="008D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Liveworksheet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website.</w:t>
            </w:r>
          </w:p>
          <w:p w14:paraId="547C3EEF" w14:textId="77777777" w:rsidR="00CA7C4C" w:rsidRDefault="00CA7C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4BBC78" w14:textId="77777777" w:rsidR="00CA7C4C" w:rsidRDefault="00CA7C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3D873010" w:rsidR="00CA7C4C" w:rsidRPr="00C83A4C" w:rsidRDefault="00CA7C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23473C0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lastRenderedPageBreak/>
              <w:t xml:space="preserve"> </w:t>
            </w:r>
          </w:p>
          <w:p w14:paraId="15EEF7AE" w14:textId="77777777" w:rsidR="00A27F3C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8DB2042" w14:textId="77777777" w:rsidR="00A27F3C" w:rsidRPr="004B5CCE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928B3B0" w14:textId="67007DA8" w:rsidR="00A27F3C" w:rsidRPr="002A7073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 w:rsidRPr="004B5CC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The writing about the dream trip</w:t>
            </w:r>
            <w:r w:rsidR="002A707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349D77E" w14:textId="77777777" w:rsidR="00A27F3C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E55A8DE" w14:textId="77777777" w:rsidR="00A27F3C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C749A5D" w14:textId="77777777" w:rsidR="00A27F3C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FDDE757" w14:textId="77777777" w:rsidR="00A27F3C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F55820F" w14:textId="77777777" w:rsidR="00A27F3C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3BDCE34" w14:textId="77777777" w:rsidR="00A27F3C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7AF6BFE" w14:textId="77777777" w:rsidR="00A27F3C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78277B1" w14:textId="77777777" w:rsidR="00A27F3C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8EEC1B3" w14:textId="77777777" w:rsidR="00A27F3C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926632D" w14:textId="54391570" w:rsidR="00A27F3C" w:rsidRDefault="002A7073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 w:rsidRPr="002A707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Letter</w:t>
            </w:r>
            <w:r w:rsidR="008D418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describing how things have changed in the last 20 years.</w:t>
            </w:r>
          </w:p>
          <w:p w14:paraId="2CF85955" w14:textId="4E87DE15" w:rsid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D5F9B0D" w14:textId="67CC303D" w:rsid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1F63914B" w14:textId="49C9AAC2" w:rsid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58A8BD60" w14:textId="5C75F11A" w:rsid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33AF5B7F" w14:textId="6955E3F0" w:rsid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1F164EFF" w14:textId="35E15A30" w:rsid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214DBD34" w14:textId="3E603E98" w:rsid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0D4E2ABC" w14:textId="0ACA15CA" w:rsid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05B28F4C" w14:textId="2E3010D4" w:rsid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05027407" w14:textId="77777777" w:rsidR="008D4185" w:rsidRPr="002A7073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115E03AD" w14:textId="77777777" w:rsidR="00A27F3C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C72B69D" w14:textId="58D13ACB" w:rsidR="00A27F3C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 w:rsidRPr="008D418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The 2 links of </w:t>
            </w:r>
            <w:proofErr w:type="spellStart"/>
            <w:r w:rsidRPr="008D418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liveworksheet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6DC95AA8" w14:textId="02113FCF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Letter listing options to communicate with the client.</w:t>
            </w:r>
          </w:p>
          <w:p w14:paraId="56880170" w14:textId="77777777" w:rsidR="00A27F3C" w:rsidRPr="008D4185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5485AC3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61BA7229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32004997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2A3F6199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1771A9AD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1BD5DEFC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5C5CBB29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4280561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51051B97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1B647BC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3155152F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1B2603FA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0F9F2FA0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4F8D86D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50B9434A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3B5DD4C9" w14:textId="77777777" w:rsid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 w:rsidRPr="008D418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The 2 links of </w:t>
            </w:r>
            <w:proofErr w:type="spellStart"/>
            <w:r w:rsidRPr="008D418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liveworksheet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7A0196A8" w14:textId="536594D6" w:rsidR="008D4185" w:rsidRPr="00C83A4C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Letter explaining disagreement with some points mentioned in a previous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metting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C7D2FAB" w14:textId="4A12943F" w:rsidR="004B7532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5%</w:t>
            </w:r>
          </w:p>
          <w:p w14:paraId="0561561C" w14:textId="6E233A8D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59242BE7" w14:textId="7219AE43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1421C929" w14:textId="2189FC29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29FDA7B7" w14:textId="76539BA2" w:rsidR="00ED5F91" w:rsidRPr="00C83A4C" w:rsidRDefault="00ED5F9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4B7532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7272" w14:textId="77777777" w:rsidR="004B7532" w:rsidRPr="001B2A54" w:rsidRDefault="0031485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9B87E2F57AEC47999040B49A1BE46C76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6264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493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FA9C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F6C9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77777777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21"/>
      <w:footerReference w:type="default" r:id="rId2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05C4E" w14:textId="77777777" w:rsidR="0031485B" w:rsidRDefault="0031485B" w:rsidP="00297AFF">
      <w:pPr>
        <w:spacing w:after="0" w:line="240" w:lineRule="auto"/>
      </w:pPr>
      <w:r>
        <w:separator/>
      </w:r>
    </w:p>
  </w:endnote>
  <w:endnote w:type="continuationSeparator" w:id="0">
    <w:p w14:paraId="0EE8A042" w14:textId="77777777" w:rsidR="0031485B" w:rsidRDefault="0031485B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6B0AF0" w:rsidRDefault="006B0AF0">
    <w:pPr>
      <w:pStyle w:val="Piedepgina"/>
    </w:pPr>
  </w:p>
  <w:p w14:paraId="1DC2AEF1" w14:textId="77777777" w:rsidR="006B0AF0" w:rsidRDefault="006B0A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3EEA6" w14:textId="77777777" w:rsidR="0031485B" w:rsidRDefault="0031485B" w:rsidP="00297AFF">
      <w:pPr>
        <w:spacing w:after="0" w:line="240" w:lineRule="auto"/>
      </w:pPr>
      <w:r>
        <w:separator/>
      </w:r>
    </w:p>
  </w:footnote>
  <w:footnote w:type="continuationSeparator" w:id="0">
    <w:p w14:paraId="425C2F75" w14:textId="77777777" w:rsidR="0031485B" w:rsidRDefault="0031485B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6B0AF0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6B0AF0" w:rsidRPr="00A962A3" w:rsidRDefault="006B0AF0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val="es-MX"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6B0AF0" w:rsidRPr="00D616C3" w:rsidRDefault="006B0AF0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6B0AF0" w:rsidRPr="00871766" w:rsidRDefault="006B0AF0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163E"/>
    <w:multiLevelType w:val="hybridMultilevel"/>
    <w:tmpl w:val="9F028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6DDB"/>
    <w:multiLevelType w:val="hybridMultilevel"/>
    <w:tmpl w:val="642E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7DB9"/>
    <w:multiLevelType w:val="hybridMultilevel"/>
    <w:tmpl w:val="E0E44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70D4C"/>
    <w:multiLevelType w:val="hybridMultilevel"/>
    <w:tmpl w:val="B6C0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F2818"/>
    <w:multiLevelType w:val="hybridMultilevel"/>
    <w:tmpl w:val="1FB6F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C4839"/>
    <w:multiLevelType w:val="hybridMultilevel"/>
    <w:tmpl w:val="A998C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823DC"/>
    <w:multiLevelType w:val="hybridMultilevel"/>
    <w:tmpl w:val="63B0E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B38ED"/>
    <w:multiLevelType w:val="hybridMultilevel"/>
    <w:tmpl w:val="ABE6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61F9C"/>
    <w:multiLevelType w:val="hybridMultilevel"/>
    <w:tmpl w:val="7030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61788"/>
    <w:multiLevelType w:val="hybridMultilevel"/>
    <w:tmpl w:val="578E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540E2"/>
    <w:multiLevelType w:val="hybridMultilevel"/>
    <w:tmpl w:val="827A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2432B"/>
    <w:multiLevelType w:val="hybridMultilevel"/>
    <w:tmpl w:val="7BC6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F62CA"/>
    <w:multiLevelType w:val="hybridMultilevel"/>
    <w:tmpl w:val="9248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2664"/>
    <w:multiLevelType w:val="hybridMultilevel"/>
    <w:tmpl w:val="91A6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62159"/>
    <w:multiLevelType w:val="hybridMultilevel"/>
    <w:tmpl w:val="E7400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3"/>
  </w:num>
  <w:num w:numId="8">
    <w:abstractNumId w:val="14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4068D"/>
    <w:rsid w:val="00042563"/>
    <w:rsid w:val="00044B99"/>
    <w:rsid w:val="00044D8E"/>
    <w:rsid w:val="0011599A"/>
    <w:rsid w:val="002759D0"/>
    <w:rsid w:val="00297AFF"/>
    <w:rsid w:val="002A6C20"/>
    <w:rsid w:val="002A7073"/>
    <w:rsid w:val="002D2033"/>
    <w:rsid w:val="002D3AE5"/>
    <w:rsid w:val="002E0658"/>
    <w:rsid w:val="002E0EE5"/>
    <w:rsid w:val="0031485B"/>
    <w:rsid w:val="00370230"/>
    <w:rsid w:val="00373117"/>
    <w:rsid w:val="003750AF"/>
    <w:rsid w:val="003B1E18"/>
    <w:rsid w:val="003B34A4"/>
    <w:rsid w:val="003F73EF"/>
    <w:rsid w:val="004376C1"/>
    <w:rsid w:val="00443073"/>
    <w:rsid w:val="004B5CCE"/>
    <w:rsid w:val="004B7532"/>
    <w:rsid w:val="0050401F"/>
    <w:rsid w:val="00554869"/>
    <w:rsid w:val="005816D7"/>
    <w:rsid w:val="00587C0F"/>
    <w:rsid w:val="00593784"/>
    <w:rsid w:val="005D1E45"/>
    <w:rsid w:val="00607B84"/>
    <w:rsid w:val="0061278C"/>
    <w:rsid w:val="00681E64"/>
    <w:rsid w:val="006B0AF0"/>
    <w:rsid w:val="006C472A"/>
    <w:rsid w:val="00785A5F"/>
    <w:rsid w:val="007E7991"/>
    <w:rsid w:val="008A6F16"/>
    <w:rsid w:val="008D4185"/>
    <w:rsid w:val="009D7590"/>
    <w:rsid w:val="009E18A4"/>
    <w:rsid w:val="009F625C"/>
    <w:rsid w:val="00A27F3C"/>
    <w:rsid w:val="00A84142"/>
    <w:rsid w:val="00B07DCE"/>
    <w:rsid w:val="00B619DB"/>
    <w:rsid w:val="00C21531"/>
    <w:rsid w:val="00C83A4C"/>
    <w:rsid w:val="00C86C2F"/>
    <w:rsid w:val="00C929BB"/>
    <w:rsid w:val="00CA7C4C"/>
    <w:rsid w:val="00CB72F6"/>
    <w:rsid w:val="00CF72C5"/>
    <w:rsid w:val="00D811D5"/>
    <w:rsid w:val="00DB58FF"/>
    <w:rsid w:val="00DF01DF"/>
    <w:rsid w:val="00E17DDA"/>
    <w:rsid w:val="00E236F6"/>
    <w:rsid w:val="00E440C4"/>
    <w:rsid w:val="00EA5607"/>
    <w:rsid w:val="00ED5F91"/>
    <w:rsid w:val="00F86FBB"/>
    <w:rsid w:val="00FA6664"/>
    <w:rsid w:val="00F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7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tishenglishcoach.com/explaining/" TargetMode="External"/><Relationship Id="rId13" Type="http://schemas.openxmlformats.org/officeDocument/2006/relationships/hyperlink" Target="https://eslgold.com/business/useful_expressions/asking_for_help/" TargetMode="External"/><Relationship Id="rId18" Type="http://schemas.openxmlformats.org/officeDocument/2006/relationships/hyperlink" Target="https://www.macmillandictionaryblog.com/life-skills-tip-of-the-week-ways-of-expressing-agreement-or-disagreemen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z1vBR2Pz-eE" TargetMode="External"/><Relationship Id="rId12" Type="http://schemas.openxmlformats.org/officeDocument/2006/relationships/hyperlink" Target="https://es.liveworksheets.com/worksheets/en/English_as_a_Second_Language_(ESL)/Listening_comprehension/Facing_global_Crisis_no552586sb" TargetMode="External"/><Relationship Id="rId17" Type="http://schemas.openxmlformats.org/officeDocument/2006/relationships/hyperlink" Target="https://www.englishclub.com/speaking/agreeing-disagreeing-expressions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s.liveworksheets.com/yi238295rl" TargetMode="External"/><Relationship Id="rId20" Type="http://schemas.openxmlformats.org/officeDocument/2006/relationships/hyperlink" Target="https://es.liveworksheets.com/vg200713y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liveworksheets.com/dh302121hc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es.liveworksheets.com/sx60574z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teslj.org/questions/change.html" TargetMode="External"/><Relationship Id="rId19" Type="http://schemas.openxmlformats.org/officeDocument/2006/relationships/hyperlink" Target="https://es.liveworksheets.com/ti438072b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liveworksheets.com/cj489068zi" TargetMode="External"/><Relationship Id="rId14" Type="http://schemas.openxmlformats.org/officeDocument/2006/relationships/hyperlink" Target="https://www.youtube.com/watch?v=CLFvH2UzHAQ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B87E2F57AEC47999040B49A1BE4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A162-9E71-4B1E-A091-C06E546FDB58}"/>
      </w:docPartPr>
      <w:docPartBody>
        <w:p w:rsidR="00862249" w:rsidRDefault="00FC1724" w:rsidP="00FC1724">
          <w:pPr>
            <w:pStyle w:val="9B87E2F57AEC47999040B49A1BE46C7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240465"/>
    <w:rsid w:val="00582048"/>
    <w:rsid w:val="006A61C5"/>
    <w:rsid w:val="007C0183"/>
    <w:rsid w:val="00862249"/>
    <w:rsid w:val="00A20CFB"/>
    <w:rsid w:val="00C93C02"/>
    <w:rsid w:val="00CC2884"/>
    <w:rsid w:val="00CE3E0F"/>
    <w:rsid w:val="00D571C0"/>
    <w:rsid w:val="00D95EAB"/>
    <w:rsid w:val="00F5799F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2020-05-28T15:01:00Z</dcterms:created>
  <dcterms:modified xsi:type="dcterms:W3CDTF">2020-05-28T15:01:00Z</dcterms:modified>
</cp:coreProperties>
</file>