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458834EC" w:rsidR="00297AFF" w:rsidRPr="007A25AA" w:rsidRDefault="007A25AA" w:rsidP="007A25AA">
      <w:pPr>
        <w:spacing w:after="0"/>
        <w:jc w:val="right"/>
        <w:rPr>
          <w:b/>
          <w:bCs/>
        </w:rPr>
      </w:pPr>
      <w:r>
        <w:rPr>
          <w:b/>
          <w:bCs/>
        </w:rPr>
        <w:t>PLANEACIÓN PARA MEC Y CONTA 2°</w:t>
      </w: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A5482B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0BF2B607" w:rsidR="00297AFF" w:rsidRPr="00981801" w:rsidRDefault="00981BED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>MECATRÓNICA--CONTADURÍA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7414D7A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</w:t>
            </w:r>
            <w:r w:rsidR="009B501B">
              <w:rPr>
                <w:b/>
                <w:sz w:val="18"/>
              </w:rPr>
              <w:t>Inglés 3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C51BB92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 w:rsidR="009B501B">
              <w:rPr>
                <w:sz w:val="18"/>
              </w:rPr>
              <w:t xml:space="preserve"> 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496CD421" w:rsidR="00297AFF" w:rsidRPr="008A4360" w:rsidRDefault="009B501B" w:rsidP="00B07DCE">
            <w:pPr>
              <w:rPr>
                <w:sz w:val="20"/>
              </w:rPr>
            </w:pPr>
            <w:r>
              <w:rPr>
                <w:sz w:val="20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2B18B17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9B501B">
              <w:rPr>
                <w:b/>
                <w:sz w:val="18"/>
              </w:rPr>
              <w:t xml:space="preserve"> TERESA DE JESÚS ZARCO MENDOZA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  <w:bookmarkStart w:id="0" w:name="_GoBack"/>
      <w:bookmarkEnd w:id="0"/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981BED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981BED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Continuous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– affirmative and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negative</w:t>
            </w:r>
            <w:proofErr w:type="spellEnd"/>
            <w:r w:rsidR="00CA0B73"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981BED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A5482B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A5482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A5482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A5482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A5482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A5482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981BED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continuous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– Interrogative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form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short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/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- questions</w:t>
            </w:r>
          </w:p>
          <w:p w14:paraId="1282F5D7" w14:textId="77777777" w:rsidR="00D917D6" w:rsidRPr="00981BED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981BED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981BED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981BED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981BED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981BED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981BED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981BED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pagina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A5482B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A5482B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A5482B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A5482B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981BED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las páginas 88 y 89 de su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78 y 79 de su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723985C" w14:textId="77777777" w:rsidR="002243D6" w:rsidRPr="00981BED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981BED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el ejercicio 6  (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proofErr w:type="gram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!</w:t>
            </w:r>
            <w:proofErr w:type="gram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su cuaderno y lo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envíarán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escaneado a la plataforma.</w:t>
            </w:r>
          </w:p>
          <w:p w14:paraId="6F1E1039" w14:textId="77777777" w:rsidR="002243D6" w:rsidRPr="00981BED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981BED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 el video de vocabulario y el tema visto en la unidad 9 y la 10 enviarán un video donde describen </w:t>
            </w:r>
            <w:proofErr w:type="spellStart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cual</w:t>
            </w:r>
            <w:proofErr w:type="spellEnd"/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 su desayuno, comida o cena del día.</w:t>
            </w:r>
          </w:p>
          <w:p w14:paraId="25BB83B6" w14:textId="6ACDF345" w:rsidR="002243D6" w:rsidRPr="00981BED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981BED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981BED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981BED" w:rsidRDefault="00A5482B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981BE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981BED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981BED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1B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981BED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981BED" w:rsidRDefault="00A5482B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981BE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981BED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981BED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981BED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981BED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proofErr w:type="spellStart"/>
            <w:r w:rsidRPr="00981BED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981BED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Simple vs </w:t>
            </w:r>
            <w:proofErr w:type="spellStart"/>
            <w:r w:rsidRPr="00981BED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981BED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981BED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Continuous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A5482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A5482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E59EF" w14:textId="77777777" w:rsidR="00A5482B" w:rsidRDefault="00A5482B" w:rsidP="00297AFF">
      <w:pPr>
        <w:spacing w:after="0" w:line="240" w:lineRule="auto"/>
      </w:pPr>
      <w:r>
        <w:separator/>
      </w:r>
    </w:p>
  </w:endnote>
  <w:endnote w:type="continuationSeparator" w:id="0">
    <w:p w14:paraId="08C75C84" w14:textId="77777777" w:rsidR="00A5482B" w:rsidRDefault="00A5482B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CF0DB" w14:textId="77777777" w:rsidR="00A5482B" w:rsidRDefault="00A5482B" w:rsidP="00297AFF">
      <w:pPr>
        <w:spacing w:after="0" w:line="240" w:lineRule="auto"/>
      </w:pPr>
      <w:r>
        <w:separator/>
      </w:r>
    </w:p>
  </w:footnote>
  <w:footnote w:type="continuationSeparator" w:id="0">
    <w:p w14:paraId="4654BD7F" w14:textId="77777777" w:rsidR="00A5482B" w:rsidRDefault="00A5482B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E6F6C"/>
    <w:rsid w:val="002243D6"/>
    <w:rsid w:val="00297AFF"/>
    <w:rsid w:val="002D3AE5"/>
    <w:rsid w:val="003F73EF"/>
    <w:rsid w:val="004376C1"/>
    <w:rsid w:val="004B7532"/>
    <w:rsid w:val="0050401F"/>
    <w:rsid w:val="0054393B"/>
    <w:rsid w:val="00560B6C"/>
    <w:rsid w:val="00593784"/>
    <w:rsid w:val="0061278C"/>
    <w:rsid w:val="006708CA"/>
    <w:rsid w:val="00681E64"/>
    <w:rsid w:val="00693AC9"/>
    <w:rsid w:val="007A25AA"/>
    <w:rsid w:val="007E7991"/>
    <w:rsid w:val="00981BED"/>
    <w:rsid w:val="009B501B"/>
    <w:rsid w:val="009D7590"/>
    <w:rsid w:val="009F625C"/>
    <w:rsid w:val="00A345C0"/>
    <w:rsid w:val="00A5482B"/>
    <w:rsid w:val="00B07DCE"/>
    <w:rsid w:val="00BC259E"/>
    <w:rsid w:val="00C21531"/>
    <w:rsid w:val="00C351C6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F2537B"/>
    <w:rsid w:val="00F86FBB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347FFD"/>
    <w:rsid w:val="00862249"/>
    <w:rsid w:val="00A20CFB"/>
    <w:rsid w:val="00BC526E"/>
    <w:rsid w:val="00CC2884"/>
    <w:rsid w:val="00D571C0"/>
    <w:rsid w:val="00D95EAB"/>
    <w:rsid w:val="00F8250C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2020-05-05T23:13:00Z</dcterms:created>
  <dcterms:modified xsi:type="dcterms:W3CDTF">2020-05-05T23:13:00Z</dcterms:modified>
</cp:coreProperties>
</file>